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9C" w:rsidRDefault="00DE339C">
      <w:pPr>
        <w:textAlignment w:val="baseline"/>
        <w:rPr>
          <w:rFonts w:eastAsia="Times New Roman"/>
          <w:color w:val="000000"/>
          <w:sz w:val="24"/>
          <w:lang w:val="id-ID"/>
        </w:rPr>
      </w:pPr>
    </w:p>
    <w:p w:rsidR="000736C8" w:rsidRDefault="000736C8"/>
    <w:p w:rsidR="000736C8" w:rsidRPr="000736C8" w:rsidRDefault="000736C8" w:rsidP="000736C8"/>
    <w:p w:rsidR="000736C8" w:rsidRPr="000736C8" w:rsidRDefault="000736C8" w:rsidP="000736C8"/>
    <w:p w:rsidR="000736C8" w:rsidRPr="002C2ACA" w:rsidRDefault="000736C8" w:rsidP="000736C8">
      <w:pPr>
        <w:pStyle w:val="NoSpacing"/>
      </w:pPr>
    </w:p>
    <w:p w:rsidR="000736C8" w:rsidRPr="002C2ACA" w:rsidRDefault="000736C8" w:rsidP="000736C8">
      <w:pPr>
        <w:pStyle w:val="NoSpacing"/>
        <w:ind w:firstLine="1418"/>
        <w:rPr>
          <w:b/>
          <w:sz w:val="28"/>
          <w:lang w:val="sv-SE"/>
        </w:rPr>
      </w:pPr>
      <w:r>
        <w:rPr>
          <w:noProof/>
          <w:lang w:val="en-US"/>
        </w:rPr>
        <w:drawing>
          <wp:anchor distT="0" distB="0" distL="114300" distR="114300" simplePos="0" relativeHeight="251835392" behindDoc="1" locked="0" layoutInCell="1" allowOverlap="1" wp14:anchorId="50CF43EB" wp14:editId="3A6D6211">
            <wp:simplePos x="0" y="0"/>
            <wp:positionH relativeFrom="column">
              <wp:posOffset>191770</wp:posOffset>
            </wp:positionH>
            <wp:positionV relativeFrom="paragraph">
              <wp:posOffset>35560</wp:posOffset>
            </wp:positionV>
            <wp:extent cx="931545" cy="1024890"/>
            <wp:effectExtent l="0" t="0" r="1905" b="3810"/>
            <wp:wrapTight wrapText="bothSides">
              <wp:wrapPolygon edited="0">
                <wp:start x="0" y="0"/>
                <wp:lineTo x="0" y="21279"/>
                <wp:lineTo x="21202" y="21279"/>
                <wp:lineTo x="21202" y="0"/>
                <wp:lineTo x="0" y="0"/>
              </wp:wrapPolygon>
            </wp:wrapTight>
            <wp:docPr id="78" name="Picture 78" descr="LOGO  LAMBANG PROPINSI SUMBAR SUMATERA BA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 LAMBANG PROPINSI SUMBAR SUMATERA BAR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ACA">
        <w:rPr>
          <w:b/>
          <w:sz w:val="28"/>
          <w:lang w:val="sv-SE"/>
        </w:rPr>
        <w:t>PEMERINTAH PROVINSI SUMATERA BARAT</w:t>
      </w:r>
    </w:p>
    <w:p w:rsidR="000736C8" w:rsidRPr="002C2ACA" w:rsidRDefault="000736C8" w:rsidP="000736C8">
      <w:pPr>
        <w:pStyle w:val="NoSpacing"/>
        <w:ind w:left="698" w:firstLine="720"/>
        <w:rPr>
          <w:rFonts w:ascii="Elephant" w:hAnsi="Elephant"/>
          <w:sz w:val="36"/>
          <w:lang w:val="sv-SE"/>
        </w:rPr>
      </w:pPr>
      <w:r w:rsidRPr="002C2ACA">
        <w:rPr>
          <w:rFonts w:ascii="Elephant" w:hAnsi="Elephant"/>
          <w:sz w:val="36"/>
          <w:lang w:val="sv-SE"/>
        </w:rPr>
        <w:t>DINAS PEMUDA DAN OLAHRAGA</w:t>
      </w:r>
    </w:p>
    <w:p w:rsidR="000736C8" w:rsidRPr="002C2ACA" w:rsidRDefault="000736C8" w:rsidP="000736C8">
      <w:pPr>
        <w:pStyle w:val="NoSpacing"/>
        <w:ind w:firstLine="1418"/>
      </w:pPr>
      <w:r w:rsidRPr="002C2ACA">
        <w:t>Alamat: Jln. Rasuna Said No.74 Padang  Telp/ Fax: (0751) - 443973</w:t>
      </w:r>
    </w:p>
    <w:p w:rsidR="000736C8" w:rsidRPr="002C2ACA" w:rsidRDefault="000736C8" w:rsidP="000736C8">
      <w:pPr>
        <w:pStyle w:val="NoSpacing"/>
        <w:ind w:left="2902" w:firstLine="1418"/>
      </w:pPr>
      <w:r w:rsidRPr="002C2ACA">
        <w:t>Email: disporasumbarprov@gmail.com</w:t>
      </w:r>
    </w:p>
    <w:p w:rsidR="000736C8" w:rsidRDefault="000736C8" w:rsidP="000736C8">
      <w:pPr>
        <w:pStyle w:val="NoSpacing"/>
      </w:pPr>
      <w:r>
        <w:rPr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157FBE6" wp14:editId="7767523C">
                <wp:simplePos x="0" y="0"/>
                <wp:positionH relativeFrom="column">
                  <wp:posOffset>36195</wp:posOffset>
                </wp:positionH>
                <wp:positionV relativeFrom="paragraph">
                  <wp:posOffset>53975</wp:posOffset>
                </wp:positionV>
                <wp:extent cx="5888355" cy="0"/>
                <wp:effectExtent l="32385" t="36195" r="32385" b="304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4.25pt" to="466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" strokeweight="4.5pt">
                <v:stroke linestyle="thinThick"/>
              </v:line>
            </w:pict>
          </mc:Fallback>
        </mc:AlternateContent>
      </w:r>
      <w:r w:rsidRPr="002C2ACA">
        <w:t xml:space="preserve">    </w:t>
      </w:r>
    </w:p>
    <w:p w:rsidR="000736C8" w:rsidRPr="000736C8" w:rsidRDefault="000736C8" w:rsidP="000736C8"/>
    <w:p w:rsidR="000736C8" w:rsidRPr="000736C8" w:rsidRDefault="000736C8" w:rsidP="000736C8"/>
    <w:p w:rsidR="000736C8" w:rsidRDefault="000736C8" w:rsidP="000736C8">
      <w:pPr>
        <w:rPr>
          <w:lang w:val="id-ID"/>
        </w:rPr>
      </w:pPr>
    </w:p>
    <w:p w:rsidR="000736C8" w:rsidRPr="000736C8" w:rsidRDefault="000736C8" w:rsidP="000736C8">
      <w:pPr>
        <w:jc w:val="center"/>
        <w:rPr>
          <w:b/>
          <w:sz w:val="28"/>
          <w:szCs w:val="28"/>
          <w:lang w:val="id-ID"/>
        </w:rPr>
      </w:pPr>
      <w:r w:rsidRPr="000736C8">
        <w:rPr>
          <w:b/>
          <w:sz w:val="28"/>
          <w:szCs w:val="28"/>
        </w:rPr>
        <w:t>STANDAR OPERASIONAL PROSEDUR (SOP) PENDOKUMENTASIAN INFORMASI YANG DIKECUALIKAN</w:t>
      </w:r>
    </w:p>
    <w:p w:rsidR="000736C8" w:rsidRPr="000736C8" w:rsidRDefault="000736C8" w:rsidP="000736C8">
      <w:pPr>
        <w:jc w:val="center"/>
        <w:rPr>
          <w:b/>
          <w:sz w:val="28"/>
          <w:szCs w:val="28"/>
          <w:lang w:val="id-ID"/>
        </w:rPr>
      </w:pPr>
    </w:p>
    <w:p w:rsidR="000736C8" w:rsidRPr="000736C8" w:rsidRDefault="000736C8" w:rsidP="000736C8">
      <w:pPr>
        <w:jc w:val="center"/>
        <w:rPr>
          <w:b/>
          <w:sz w:val="28"/>
          <w:szCs w:val="28"/>
          <w:lang w:val="id-ID"/>
        </w:rPr>
      </w:pPr>
      <w:r w:rsidRPr="000736C8">
        <w:rPr>
          <w:b/>
          <w:sz w:val="28"/>
          <w:szCs w:val="28"/>
        </w:rPr>
        <w:t xml:space="preserve"> OLEH </w:t>
      </w:r>
    </w:p>
    <w:p w:rsidR="000736C8" w:rsidRPr="000736C8" w:rsidRDefault="000736C8" w:rsidP="000736C8">
      <w:pPr>
        <w:jc w:val="center"/>
        <w:rPr>
          <w:b/>
          <w:sz w:val="28"/>
          <w:szCs w:val="28"/>
          <w:lang w:val="id-ID"/>
        </w:rPr>
      </w:pPr>
    </w:p>
    <w:p w:rsidR="000736C8" w:rsidRPr="000736C8" w:rsidRDefault="000736C8" w:rsidP="000736C8">
      <w:pPr>
        <w:jc w:val="center"/>
        <w:rPr>
          <w:b/>
          <w:sz w:val="28"/>
          <w:szCs w:val="28"/>
          <w:lang w:val="id-ID"/>
        </w:rPr>
      </w:pPr>
      <w:r w:rsidRPr="000736C8">
        <w:rPr>
          <w:b/>
          <w:sz w:val="28"/>
          <w:szCs w:val="28"/>
        </w:rPr>
        <w:t>PEJABAT PENGELOLA INFORMASI DAN DOKUMENTASI (</w:t>
      </w:r>
      <w:r>
        <w:rPr>
          <w:b/>
          <w:sz w:val="28"/>
          <w:szCs w:val="28"/>
        </w:rPr>
        <w:t xml:space="preserve">PPID) UTAMA PROVINSI </w:t>
      </w:r>
      <w:r>
        <w:rPr>
          <w:b/>
          <w:sz w:val="28"/>
          <w:szCs w:val="28"/>
          <w:lang w:val="id-ID"/>
        </w:rPr>
        <w:t xml:space="preserve">SUMATRA BARAT </w:t>
      </w:r>
    </w:p>
    <w:p w:rsidR="000736C8" w:rsidRPr="000736C8" w:rsidRDefault="000736C8" w:rsidP="000736C8">
      <w:pPr>
        <w:jc w:val="center"/>
        <w:rPr>
          <w:b/>
          <w:sz w:val="28"/>
          <w:szCs w:val="28"/>
          <w:lang w:val="id-ID"/>
        </w:rPr>
      </w:pPr>
    </w:p>
    <w:p w:rsidR="000736C8" w:rsidRPr="000736C8" w:rsidRDefault="000736C8" w:rsidP="000736C8">
      <w:pPr>
        <w:jc w:val="center"/>
        <w:rPr>
          <w:b/>
          <w:sz w:val="28"/>
          <w:szCs w:val="28"/>
          <w:lang w:val="id-ID"/>
        </w:rPr>
      </w:pPr>
    </w:p>
    <w:p w:rsidR="000736C8" w:rsidRPr="000736C8" w:rsidRDefault="000736C8" w:rsidP="000736C8">
      <w:pPr>
        <w:rPr>
          <w:sz w:val="28"/>
          <w:szCs w:val="28"/>
          <w:lang w:val="id-ID"/>
        </w:rPr>
      </w:pPr>
    </w:p>
    <w:p w:rsidR="000736C8" w:rsidRDefault="000736C8" w:rsidP="000736C8">
      <w:pPr>
        <w:rPr>
          <w:lang w:val="id-ID"/>
        </w:rPr>
      </w:pPr>
    </w:p>
    <w:p w:rsidR="000736C8" w:rsidRDefault="000736C8" w:rsidP="000736C8">
      <w:pPr>
        <w:rPr>
          <w:lang w:val="id-ID"/>
        </w:rPr>
      </w:pPr>
    </w:p>
    <w:p w:rsidR="000736C8" w:rsidRDefault="000736C8" w:rsidP="000736C8">
      <w:pPr>
        <w:rPr>
          <w:lang w:val="id-ID"/>
        </w:rPr>
      </w:pPr>
    </w:p>
    <w:p w:rsidR="000736C8" w:rsidRDefault="000736C8" w:rsidP="000736C8">
      <w:pPr>
        <w:rPr>
          <w:lang w:val="id-ID"/>
        </w:rPr>
      </w:pPr>
    </w:p>
    <w:p w:rsidR="000736C8" w:rsidRDefault="000736C8" w:rsidP="000736C8">
      <w:pPr>
        <w:rPr>
          <w:lang w:val="id-ID"/>
        </w:rPr>
      </w:pPr>
    </w:p>
    <w:p w:rsidR="000736C8" w:rsidRPr="000736C8" w:rsidRDefault="000736C8" w:rsidP="000736C8">
      <w:pPr>
        <w:rPr>
          <w:lang w:val="id-ID"/>
        </w:rPr>
      </w:pPr>
    </w:p>
    <w:p w:rsidR="000736C8" w:rsidRPr="000736C8" w:rsidRDefault="000736C8" w:rsidP="000736C8">
      <w:pPr>
        <w:tabs>
          <w:tab w:val="left" w:pos="2556"/>
        </w:tabs>
        <w:rPr>
          <w:lang w:val="id-ID"/>
        </w:rPr>
      </w:pPr>
    </w:p>
    <w:p w:rsidR="00DE339C" w:rsidRPr="000736C8" w:rsidRDefault="00DE339C" w:rsidP="000736C8">
      <w:pPr>
        <w:rPr>
          <w:lang w:val="id-ID"/>
        </w:rPr>
        <w:sectPr w:rsidR="00DE339C" w:rsidRPr="000736C8">
          <w:pgSz w:w="11904" w:h="16838"/>
          <w:pgMar w:top="0" w:right="0" w:bottom="0" w:left="0" w:header="720" w:footer="720" w:gutter="0"/>
          <w:cols w:space="720"/>
        </w:sectPr>
      </w:pPr>
    </w:p>
    <w:p w:rsidR="00DE339C" w:rsidRDefault="005E6D99">
      <w:pPr>
        <w:textAlignment w:val="baseline"/>
        <w:rPr>
          <w:rFonts w:eastAsia="Times New Roman"/>
          <w:color w:val="000000"/>
          <w:sz w:val="24"/>
          <w:lang w:val="id-ID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3" type="#_x0000_t202" style="position:absolute;margin-left:105.1pt;margin-top:73.2pt;width:188.9pt;height:21.85pt;z-index:-251811840;mso-wrap-distance-left:0;mso-wrap-distance-right:0;mso-position-horizontal-relative:page;mso-position-vertical-relative:page" filled="f" stroked="f">
            <v:textbox inset="0,0,0,0">
              <w:txbxContent>
                <w:p w:rsidR="00DE339C" w:rsidRPr="000736C8" w:rsidRDefault="000736C8" w:rsidP="000736C8">
                  <w:pPr>
                    <w:spacing w:before="22" w:after="7" w:line="191" w:lineRule="exact"/>
                    <w:jc w:val="center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3"/>
                      <w:sz w:val="17"/>
                      <w:lang w:val="id-ID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3"/>
                      <w:sz w:val="17"/>
                      <w:lang w:val="id-ID"/>
                    </w:rPr>
                    <w:t>DINAS PEMUDA DAN OLAHRAGA PROVINSI SUMATRA BARAT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57" type="#_x0000_t202" style="position:absolute;margin-left:395.75pt;margin-top:132.95pt;width:155.3pt;height:39.35pt;z-index:-25182617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56" type="#_x0000_t202" style="position:absolute;margin-left:43.45pt;margin-top:194.65pt;width:252.95pt;height:10.8pt;z-index:-25182515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55" type="#_x0000_t202" style="position:absolute;margin-left:296.4pt;margin-top:194.65pt;width:254.65pt;height:10.8pt;z-index:-25182412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54" type="#_x0000_t202" style="position:absolute;margin-left:43.45pt;margin-top:205.45pt;width:252.95pt;height:323.25pt;z-index:-25182310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53" type="#_x0000_t202" style="position:absolute;margin-left:296.4pt;margin-top:205.45pt;width:254.65pt;height:323.25pt;z-index:-25182208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52" type="#_x0000_t202" style="position:absolute;margin-left:43.45pt;margin-top:528.7pt;width:252.95pt;height:10.8pt;z-index:-25182105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51" type="#_x0000_t202" style="position:absolute;margin-left:296.4pt;margin-top:528.7pt;width:254.65pt;height:10.8pt;z-index:-25182003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50" type="#_x0000_t202" style="position:absolute;margin-left:43.45pt;margin-top:539.5pt;width:252.95pt;height:66.25pt;z-index:-25181900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49" type="#_x0000_t202" style="position:absolute;margin-left:296.4pt;margin-top:539.5pt;width:254.65pt;height:66.25pt;z-index:-25181798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48" type="#_x0000_t202" style="position:absolute;margin-left:43.45pt;margin-top:605.75pt;width:252.95pt;height:10.8pt;z-index:-25181696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47" type="#_x0000_t202" style="position:absolute;margin-left:296.4pt;margin-top:605.75pt;width:254.65pt;height:10.8pt;z-index:-25181593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46" type="#_x0000_t202" style="position:absolute;margin-left:43.45pt;margin-top:616.55pt;width:252.95pt;height:127.95pt;z-index:-25181491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345" type="#_x0000_t202" style="position:absolute;margin-left:54.5pt;margin-top:65.75pt;width:31.65pt;height:29.3pt;z-index:-25181388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29386967" wp14:editId="743065A3">
                        <wp:extent cx="401955" cy="44580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" cy="445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44" type="#_x0000_t202" style="position:absolute;margin-left:59.3pt;margin-top:63.6pt;width:18.2pt;height:7.7pt;z-index:-25181286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line="154" w:lineRule="exact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6E63CB84" wp14:editId="05836AE9">
                        <wp:extent cx="231140" cy="97790"/>
                        <wp:effectExtent l="0" t="0" r="0" b="0"/>
                        <wp:docPr id="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140" cy="97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42" type="#_x0000_t202" style="position:absolute;margin-left:297.1pt;margin-top:146.65pt;width:46.1pt;height:11.75pt;z-index:-25181081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21" w:line="190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  <w:t>Judul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  <w:t xml:space="preserve"> SOP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41" type="#_x0000_t202" style="position:absolute;margin-left:396.7pt;margin-top:141.35pt;width:151.2pt;height:22.1pt;z-index:-25180979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6" w:after="21" w:line="207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3"/>
                      <w:sz w:val="17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3"/>
                      <w:sz w:val="17"/>
                    </w:rPr>
                    <w:t>PENDOKUMENTASIAN INFORMASI YANG DIKECUALIKAN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40" type="#_x0000_t202" style="position:absolute;margin-left:140.4pt;margin-top:193.9pt;width:60pt;height:11.8pt;z-index:-25180876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3" w:after="12" w:line="191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9"/>
                      <w:sz w:val="17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9"/>
                      <w:sz w:val="17"/>
                    </w:rPr>
                    <w:t>Dasar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9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9"/>
                      <w:sz w:val="17"/>
                    </w:rPr>
                    <w:t>Hukum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339" type="#_x0000_t202" style="position:absolute;margin-left:377.3pt;margin-top:193.9pt;width:93.8pt;height:11.8pt;z-index:-25180774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3" w:after="12" w:line="191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6"/>
                      <w:sz w:val="17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6"/>
                      <w:sz w:val="17"/>
                    </w:rPr>
                    <w:t>Kualifikasi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6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6"/>
                      <w:sz w:val="17"/>
                    </w:rPr>
                    <w:t>pelaksana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338" type="#_x0000_t202" style="position:absolute;margin-left:56.4pt;margin-top:231.1pt;width:227.5pt;height:32.65pt;z-index:-25180672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14" w:after="16" w:line="206" w:lineRule="exact"/>
                    <w:ind w:left="144" w:hanging="144"/>
                    <w:jc w:val="both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2 PP No. 61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Tahun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2010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tentang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Pelaksanaan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Undang-Undang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Nomor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14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Tahun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2008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tentang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Keterbukaan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Publik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337" type="#_x0000_t202" style="position:absolute;margin-left:56.4pt;margin-top:268.1pt;width:216.5pt;height:11.75pt;z-index:-25180569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19" w:after="16" w:line="190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1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1"/>
                      <w:sz w:val="16"/>
                    </w:rPr>
                    <w:t xml:space="preserve">3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1"/>
                      <w:sz w:val="16"/>
                    </w:rPr>
                    <w:t>Perda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1"/>
                      <w:sz w:val="16"/>
                    </w:rPr>
                    <w:t>Provinsi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1"/>
                      <w:sz w:val="16"/>
                    </w:rPr>
                    <w:t>Jawa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1"/>
                      <w:sz w:val="16"/>
                    </w:rPr>
                    <w:t xml:space="preserve"> Tengah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1"/>
                      <w:sz w:val="16"/>
                    </w:rPr>
                    <w:t>Nomor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1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1"/>
                      <w:sz w:val="16"/>
                    </w:rPr>
                    <w:t>Tahun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1"/>
                      <w:sz w:val="16"/>
                    </w:rPr>
                    <w:t xml:space="preserve"> 2012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36" type="#_x0000_t202" style="position:absolute;margin-left:64.8pt;margin-top:278.4pt;width:218.65pt;height:21.85pt;z-index:-251804672;mso-wrap-distance-left:0;mso-wrap-distance-right:0;mso-position-horizontal-relative:page;mso-position-vertical-relative:page" filled="f" stroked="f">
            <v:textbox inset="0,0,0,0">
              <w:txbxContent>
                <w:p w:rsidR="00DE339C" w:rsidRPr="000736C8" w:rsidRDefault="000736C8">
                  <w:pPr>
                    <w:spacing w:before="2" w:after="20" w:line="207" w:lineRule="exact"/>
                    <w:jc w:val="both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  <w:lang w:val="id-ID"/>
                    </w:rPr>
                  </w:pPr>
                  <w:proofErr w:type="spellStart"/>
                  <w:proofErr w:type="gram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tentang</w:t>
                  </w:r>
                  <w:proofErr w:type="spellEnd"/>
                  <w:proofErr w:type="gram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Pelayanan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Publik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Penyelenggaraan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Pemerintahan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Daerah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Provinsi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  <w:lang w:val="id-ID"/>
                    </w:rPr>
                    <w:t>Sumatra Barat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35" type="#_x0000_t202" style="position:absolute;margin-left:56.4pt;margin-top:315.6pt;width:211.9pt;height:22.1pt;z-index:-25180364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7" w:after="20" w:line="207" w:lineRule="exact"/>
                    <w:ind w:left="144" w:hanging="144"/>
                    <w:jc w:val="both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4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Perki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No 1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Tahun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2017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tentang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Pengklasifikasian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Publik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334" type="#_x0000_t202" style="position:absolute;margin-left:56.65pt;margin-top:341.3pt;width:233.75pt;height:53pt;z-index:-251802624;mso-wrap-distance-left:0;mso-wrap-distance-right:0;mso-position-horizontal-relative:page;mso-position-vertical-relative:page" filled="f" stroked="f">
            <v:textbox inset="0,0,0,0">
              <w:txbxContent>
                <w:p w:rsidR="00DE339C" w:rsidRPr="000736C8" w:rsidRDefault="000736C8">
                  <w:pPr>
                    <w:spacing w:before="9" w:after="11" w:line="206" w:lineRule="exact"/>
                    <w:ind w:left="144" w:hanging="144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  <w:lang w:val="id-ID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5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Pergub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  <w:lang w:val="id-ID"/>
                    </w:rPr>
                    <w:t xml:space="preserve">Sumatra Barat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Nomor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10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Tahun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2011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tentang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Perubahan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Atas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Peraturan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Gubernur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  <w:lang w:val="id-ID"/>
                    </w:rPr>
                    <w:t xml:space="preserve">Sumatra Barat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Nomor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81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Tahun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2010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tentang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Penyelenggaraan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Pelayanan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Publik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Di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Lingkungan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Pemerintah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Provinsi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  <w:lang w:val="id-ID"/>
                    </w:rPr>
                    <w:t>Sumatra Barat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33" type="#_x0000_t202" style="position:absolute;margin-left:56.65pt;margin-top:401.5pt;width:223.2pt;height:11.8pt;z-index:-25180160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5" w:after="20" w:line="190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6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Pergub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  <w:lang w:val="id-ID"/>
                    </w:rPr>
                    <w:t xml:space="preserve">Sumatra Barat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Nomor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47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Tahun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2012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tentang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332" type="#_x0000_t202" style="position:absolute;margin-left:64.3pt;margin-top:411.85pt;width:228.75pt;height:42.7pt;z-index:-251800576;mso-wrap-distance-left:0;mso-wrap-distance-right:0;mso-position-horizontal-relative:page;mso-position-vertical-relative:page" filled="f" stroked="f">
            <v:textbox inset="0,0,0,0">
              <w:txbxContent>
                <w:p w:rsidR="00DE339C" w:rsidRPr="000736C8" w:rsidRDefault="000736C8">
                  <w:pPr>
                    <w:spacing w:before="9" w:after="16" w:line="206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  <w:lang w:val="id-ID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Petunjuk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Pelaksanaan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Peraturan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Daerah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Provinsi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  <w:lang w:val="id-ID"/>
                    </w:rPr>
                    <w:t xml:space="preserve">Sumatra Barat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Nomor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Tahun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2012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tentang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Pelayanan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Publik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Penyelenggaraan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Pemerintahan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Daerah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Provinsi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  <w:lang w:val="id-ID"/>
                    </w:rPr>
                    <w:t xml:space="preserve">Sumatra Barat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31" type="#_x0000_t202" style="position:absolute;margin-left:56.4pt;margin-top:470.65pt;width:3in;height:11.75pt;z-index:-25179955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21" w:line="190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7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Keputusan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Gubernur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  <w:lang w:val="id-ID"/>
                    </w:rPr>
                    <w:t xml:space="preserve">Sumatra Barat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Nomor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550/32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30" type="#_x0000_t202" style="position:absolute;margin-left:64.3pt;margin-top:480.95pt;width:215.05pt;height:32.4pt;z-index:-251798528;mso-wrap-distance-left:0;mso-wrap-distance-right:0;mso-position-horizontal-relative:page;mso-position-vertical-relative:page" filled="f" stroked="f">
            <v:textbox inset="0,0,0,0">
              <w:txbxContent>
                <w:p w:rsidR="00DE339C" w:rsidRPr="000736C8" w:rsidRDefault="000736C8">
                  <w:pPr>
                    <w:spacing w:before="9" w:after="6" w:line="206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  <w:lang w:val="id-ID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Tahun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2017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tentang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Pembentukan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PPID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Utama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PPID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Pembantu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pada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Badan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Publik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Pemerintah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Provinsi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  <w:lang w:val="id-ID"/>
                    </w:rPr>
                    <w:t xml:space="preserve">Sumatra Barat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29" type="#_x0000_t202" style="position:absolute;margin-left:57.35pt;margin-top:205.2pt;width:210.25pt;height:22.55pt;z-index:-25179750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after="16" w:line="215" w:lineRule="exact"/>
                    <w:ind w:left="144" w:hanging="144"/>
                    <w:jc w:val="both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1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Undang-Undang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Nomor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:</w:t>
                  </w:r>
                  <w:proofErr w:type="gram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14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Tahun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2008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tentang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Keterbukaan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Publik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328" type="#_x0000_t202" style="position:absolute;margin-left:310.8pt;margin-top:231.6pt;width:214.3pt;height:11.75pt;z-index:-25179648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19" w:after="11" w:line="190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1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1"/>
                      <w:sz w:val="16"/>
                    </w:rPr>
                    <w:t xml:space="preserve">3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1"/>
                      <w:sz w:val="16"/>
                    </w:rPr>
                    <w:t>Memiliki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1"/>
                      <w:sz w:val="16"/>
                    </w:rPr>
                    <w:t>Pengetahuan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1"/>
                      <w:sz w:val="16"/>
                    </w:rPr>
                    <w:t>Mengenai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1"/>
                      <w:sz w:val="16"/>
                    </w:rPr>
                    <w:t>Pelayanan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1"/>
                      <w:sz w:val="16"/>
                    </w:rPr>
                    <w:t xml:space="preserve"> Prima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27" type="#_x0000_t202" style="position:absolute;margin-left:310.8pt;margin-top:256.8pt;width:95.5pt;height:11.75pt;z-index:-25179545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6" w:line="190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4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Memiliki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Tata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Krama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326" type="#_x0000_t202" style="position:absolute;margin-left:310.8pt;margin-top:205.2pt;width:126.5pt;height:22.8pt;z-index:-25179443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line="190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3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3"/>
                      <w:sz w:val="16"/>
                    </w:rPr>
                    <w:t xml:space="preserve">1 Minimal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3"/>
                      <w:sz w:val="16"/>
                    </w:rPr>
                    <w:t>Sarjana</w:t>
                  </w:r>
                  <w:proofErr w:type="spellEnd"/>
                </w:p>
                <w:p w:rsidR="00DE339C" w:rsidRDefault="000736C8">
                  <w:pPr>
                    <w:spacing w:before="26" w:after="16" w:line="190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2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Menguasai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Tata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Pembukuan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325" type="#_x0000_t202" style="position:absolute;margin-left:2in;margin-top:528pt;width:52.8pt;height:11.75pt;z-index:-25179340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2" w:after="12" w:line="191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9"/>
                      <w:sz w:val="17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9"/>
                      <w:sz w:val="17"/>
                    </w:rPr>
                    <w:t>Keterkaitan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324" type="#_x0000_t202" style="position:absolute;margin-left:371.5pt;margin-top:528pt;width:105.4pt;height:11.75pt;z-index:-25179238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2" w:after="12" w:line="191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6"/>
                      <w:sz w:val="17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6"/>
                      <w:sz w:val="17"/>
                    </w:rPr>
                    <w:t>Peralatan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6"/>
                      <w:sz w:val="17"/>
                    </w:rPr>
                    <w:t>/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6"/>
                      <w:sz w:val="17"/>
                    </w:rPr>
                    <w:t>perlengkapan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323" type="#_x0000_t202" style="position:absolute;margin-left:51.6pt;margin-top:539.5pt;width:181.45pt;height:22.6pt;z-index:-25179136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after="11" w:line="215" w:lineRule="exact"/>
                    <w:ind w:left="288" w:hanging="288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1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Dengan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masyarakat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yang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membutuhkan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dari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pemerintah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322" type="#_x0000_t202" style="position:absolute;margin-left:305.5pt;margin-top:539.5pt;width:73.2pt;height:11.8pt;z-index:-25179033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5" w:after="11" w:line="190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3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3"/>
                      <w:sz w:val="16"/>
                    </w:rPr>
                    <w:t xml:space="preserve">1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3"/>
                      <w:sz w:val="16"/>
                    </w:rPr>
                    <w:t>Formulir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3"/>
                      <w:sz w:val="16"/>
                    </w:rPr>
                    <w:t>isian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321" type="#_x0000_t202" style="position:absolute;margin-left:304.55pt;margin-top:550.3pt;width:56.4pt;height:11.8pt;z-index:-25178931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5" w:after="11" w:line="190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9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9"/>
                      <w:sz w:val="16"/>
                    </w:rPr>
                    <w:t xml:space="preserve">2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9"/>
                      <w:sz w:val="16"/>
                    </w:rPr>
                    <w:t>komputer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320" type="#_x0000_t202" style="position:absolute;margin-left:304.55pt;margin-top:561.35pt;width:83.75pt;height:11.75pt;z-index:-25178828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7" w:line="190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5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5"/>
                      <w:sz w:val="16"/>
                    </w:rPr>
                    <w:t xml:space="preserve">3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5"/>
                      <w:sz w:val="16"/>
                    </w:rPr>
                    <w:t>Pesawat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5"/>
                      <w:sz w:val="16"/>
                    </w:rPr>
                    <w:t>Telepon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319" type="#_x0000_t202" style="position:absolute;margin-left:304.55pt;margin-top:572.15pt;width:87.85pt;height:11.75pt;z-index:-25178726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7" w:line="190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5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5"/>
                      <w:sz w:val="16"/>
                    </w:rPr>
                    <w:t xml:space="preserve">4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5"/>
                      <w:sz w:val="16"/>
                    </w:rPr>
                    <w:t>Jaringan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5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rFonts w:ascii="Bookman Old Style" w:eastAsia="Bookman Old Style" w:hAnsi="Bookman Old Style"/>
                      <w:color w:val="000000"/>
                      <w:spacing w:val="5"/>
                      <w:sz w:val="16"/>
                    </w:rPr>
                    <w:t>Internet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318" type="#_x0000_t202" style="position:absolute;margin-left:304.8pt;margin-top:583.2pt;width:33.1pt;height:11.75pt;z-index:-25178624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16" w:line="190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11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11"/>
                      <w:sz w:val="16"/>
                    </w:rPr>
                    <w:t>5 ATK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17" type="#_x0000_t202" style="position:absolute;margin-left:146.4pt;margin-top:605.05pt;width:48pt;height:11.75pt;z-index:-25178521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2" w:after="12" w:line="191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9"/>
                      <w:sz w:val="17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9"/>
                      <w:sz w:val="17"/>
                    </w:rPr>
                    <w:t>Peringatan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316" type="#_x0000_t202" style="position:absolute;margin-left:366pt;margin-top:605.05pt;width:116.4pt;height:11.75pt;z-index:-25178419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2" w:after="12" w:line="191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5"/>
                      <w:sz w:val="17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5"/>
                      <w:sz w:val="17"/>
                    </w:rPr>
                    <w:t>Pencatatan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5"/>
                      <w:sz w:val="17"/>
                    </w:rPr>
                    <w:t>dan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5"/>
                      <w:sz w:val="17"/>
                    </w:rPr>
                    <w:t>pendataan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315" type="#_x0000_t202" style="position:absolute;margin-left:56.4pt;margin-top:654pt;width:234.5pt;height:22.1pt;z-index:-25178316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" w:after="25" w:line="207" w:lineRule="exact"/>
                    <w:ind w:left="144" w:hanging="144"/>
                    <w:jc w:val="both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2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Bila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Prosedur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ini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tidak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berjalan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maka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Pelayanan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Prima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tidak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akan</w:t>
                  </w:r>
                  <w:proofErr w:type="spellEnd"/>
                  <w:proofErr w:type="gram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tercapai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314" type="#_x0000_t202" style="position:absolute;margin-left:56.4pt;margin-top:687.1pt;width:218.65pt;height:32.4pt;z-index:-25178214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9" w:after="16" w:line="206" w:lineRule="exact"/>
                    <w:ind w:left="144" w:hanging="144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3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Bila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Prosedur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ini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tidak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berjalan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maka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Image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Positif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Pemerintah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Daerah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terhadap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masyarakat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menjadi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Negatif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313" type="#_x0000_t202" style="position:absolute;margin-left:57.35pt;margin-top:616.3pt;width:219.85pt;height:22.1pt;z-index:-25178112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9" w:after="11" w:line="206" w:lineRule="exact"/>
                    <w:ind w:left="144" w:hanging="144"/>
                    <w:jc w:val="both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1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Bila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Prosedur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ini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ada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yang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terlewati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maka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pemohon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tidak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akan</w:t>
                  </w:r>
                  <w:proofErr w:type="spellEnd"/>
                  <w:proofErr w:type="gram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terlayani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dengan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Baik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312" type="#_x0000_t202" style="position:absolute;margin-left:311.75pt;margin-top:616.3pt;width:151.95pt;height:11.8pt;z-index:-25178009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5" w:after="15" w:line="190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1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Dicatat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pada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buku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rekap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informasi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311" type="#_x0000_t202" style="position:absolute;margin-left:298.55pt;margin-top:115.9pt;width:58.35pt;height:6.25pt;z-index:-25177907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line="115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5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5"/>
                      <w:sz w:val="16"/>
                    </w:rPr>
                    <w:t>Disahkan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5"/>
                      <w:sz w:val="16"/>
                    </w:rPr>
                    <w:t>oleh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310" type="#_x0000_t202" style="position:absolute;margin-left:296.4pt;margin-top:62.65pt;width:254.65pt;height:70.3pt;z-index:-251778048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2"/>
                    <w:gridCol w:w="178"/>
                    <w:gridCol w:w="787"/>
                    <w:gridCol w:w="999"/>
                    <w:gridCol w:w="57"/>
                    <w:gridCol w:w="2050"/>
                  </w:tblGrid>
                  <w:tr w:rsidR="00DE339C">
                    <w:trPr>
                      <w:trHeight w:hRule="exact" w:val="216"/>
                    </w:trPr>
                    <w:tc>
                      <w:tcPr>
                        <w:tcW w:w="10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DE339C" w:rsidRDefault="000736C8">
                        <w:pPr>
                          <w:spacing w:after="15" w:line="190" w:lineRule="exact"/>
                          <w:ind w:left="34"/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>Nomor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 xml:space="preserve"> SOP</w:t>
                        </w:r>
                      </w:p>
                    </w:tc>
                    <w:tc>
                      <w:tcPr>
                        <w:tcW w:w="965" w:type="dxa"/>
                        <w:gridSpan w:val="2"/>
                        <w:tcBorders>
                          <w:top w:val="single" w:sz="8" w:space="0" w:color="000000"/>
                          <w:left w:val="none" w:sz="0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E339C" w:rsidRDefault="000736C8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  <w:lang w:val="id-ID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  <w:lang w:val="id-ID"/>
                          </w:rPr>
                          <w:tab/>
                        </w:r>
                      </w:p>
                    </w:tc>
                    <w:tc>
                      <w:tcPr>
                        <w:tcW w:w="105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DE339C" w:rsidRDefault="000736C8">
                        <w:pPr>
                          <w:spacing w:after="11" w:line="190" w:lineRule="exact"/>
                          <w:ind w:left="43"/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>067/4161.5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8" w:space="0" w:color="000000"/>
                          <w:left w:val="none" w:sz="0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E339C" w:rsidRDefault="000736C8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  <w:lang w:val="id-ID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  <w:lang w:val="id-ID"/>
                          </w:rPr>
                          <w:tab/>
                        </w:r>
                      </w:p>
                    </w:tc>
                  </w:tr>
                  <w:tr w:rsidR="00DE339C">
                    <w:trPr>
                      <w:trHeight w:hRule="exact" w:val="221"/>
                    </w:trPr>
                    <w:tc>
                      <w:tcPr>
                        <w:tcW w:w="198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DE339C" w:rsidRDefault="000736C8">
                        <w:pPr>
                          <w:spacing w:after="11" w:line="190" w:lineRule="exact"/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>Tanggal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>pembuatan</w:t>
                        </w:r>
                        <w:proofErr w:type="spellEnd"/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DE339C" w:rsidRDefault="000736C8">
                        <w:pPr>
                          <w:spacing w:after="11" w:line="190" w:lineRule="exact"/>
                          <w:ind w:left="43"/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>18/6/2019</w:t>
                        </w:r>
                      </w:p>
                    </w:tc>
                    <w:tc>
                      <w:tcPr>
                        <w:tcW w:w="2107" w:type="dxa"/>
                        <w:gridSpan w:val="2"/>
                        <w:tcBorders>
                          <w:top w:val="single" w:sz="8" w:space="0" w:color="000000"/>
                          <w:left w:val="none" w:sz="0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E339C" w:rsidRDefault="000736C8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  <w:lang w:val="id-ID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  <w:lang w:val="id-ID"/>
                          </w:rPr>
                          <w:tab/>
                        </w:r>
                      </w:p>
                    </w:tc>
                  </w:tr>
                  <w:tr w:rsidR="00DE339C">
                    <w:trPr>
                      <w:trHeight w:hRule="exact" w:val="216"/>
                    </w:trPr>
                    <w:tc>
                      <w:tcPr>
                        <w:tcW w:w="12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DE339C" w:rsidRDefault="000736C8">
                        <w:pPr>
                          <w:spacing w:after="6" w:line="190" w:lineRule="exact"/>
                          <w:ind w:left="34"/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>Tanggal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>revisi</w:t>
                        </w:r>
                        <w:proofErr w:type="spellEnd"/>
                      </w:p>
                    </w:tc>
                    <w:tc>
                      <w:tcPr>
                        <w:tcW w:w="787" w:type="dxa"/>
                        <w:tcBorders>
                          <w:top w:val="single" w:sz="8" w:space="0" w:color="000000"/>
                          <w:left w:val="none" w:sz="0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E339C" w:rsidRDefault="000736C8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  <w:lang w:val="id-ID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  <w:lang w:val="id-ID"/>
                          </w:rPr>
                          <w:tab/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DE339C" w:rsidRDefault="000736C8">
                        <w:pPr>
                          <w:spacing w:after="6" w:line="190" w:lineRule="exact"/>
                          <w:ind w:left="43"/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>19/6/2019</w:t>
                        </w:r>
                      </w:p>
                    </w:tc>
                    <w:tc>
                      <w:tcPr>
                        <w:tcW w:w="2107" w:type="dxa"/>
                        <w:gridSpan w:val="2"/>
                        <w:tcBorders>
                          <w:top w:val="single" w:sz="8" w:space="0" w:color="000000"/>
                          <w:left w:val="none" w:sz="0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E339C" w:rsidRDefault="000736C8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  <w:lang w:val="id-ID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  <w:lang w:val="id-ID"/>
                          </w:rPr>
                          <w:tab/>
                        </w:r>
                      </w:p>
                    </w:tc>
                  </w:tr>
                  <w:tr w:rsidR="00DE339C">
                    <w:trPr>
                      <w:trHeight w:hRule="exact" w:val="220"/>
                    </w:trPr>
                    <w:tc>
                      <w:tcPr>
                        <w:tcW w:w="198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DE339C" w:rsidRDefault="000736C8">
                        <w:pPr>
                          <w:spacing w:after="6" w:line="190" w:lineRule="exact"/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>Tanggal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>pengesahan</w:t>
                        </w:r>
                        <w:proofErr w:type="spellEnd"/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DE339C" w:rsidRDefault="000736C8">
                        <w:pPr>
                          <w:spacing w:after="6" w:line="190" w:lineRule="exact"/>
                          <w:ind w:left="43"/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>20/6/2019</w:t>
                        </w:r>
                      </w:p>
                    </w:tc>
                    <w:tc>
                      <w:tcPr>
                        <w:tcW w:w="2107" w:type="dxa"/>
                        <w:gridSpan w:val="2"/>
                        <w:tcBorders>
                          <w:top w:val="single" w:sz="8" w:space="0" w:color="000000"/>
                          <w:left w:val="none" w:sz="0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E339C" w:rsidRDefault="000736C8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  <w:lang w:val="id-ID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  <w:lang w:val="id-ID"/>
                          </w:rPr>
                          <w:tab/>
                        </w:r>
                      </w:p>
                    </w:tc>
                  </w:tr>
                  <w:tr w:rsidR="00DE339C">
                    <w:trPr>
                      <w:trHeight w:hRule="exact" w:val="533"/>
                    </w:trPr>
                    <w:tc>
                      <w:tcPr>
                        <w:tcW w:w="198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E339C" w:rsidRDefault="00DE339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  <w:lang w:val="id-ID"/>
                          </w:rPr>
                        </w:pPr>
                      </w:p>
                    </w:tc>
                    <w:tc>
                      <w:tcPr>
                        <w:tcW w:w="310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E339C" w:rsidRDefault="000736C8">
                        <w:pPr>
                          <w:spacing w:before="52" w:after="59" w:line="206" w:lineRule="exact"/>
                          <w:ind w:left="36"/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>Kepala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>Dinas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>Komunikasi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>dan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>Informatika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>Selaku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 xml:space="preserve"> PPID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16"/>
                          </w:rPr>
                          <w:t>Utama</w:t>
                        </w:r>
                        <w:proofErr w:type="spellEnd"/>
                      </w:p>
                    </w:tc>
                  </w:tr>
                </w:tbl>
                <w:p w:rsidR="00B7385B" w:rsidRDefault="00B7385B"/>
              </w:txbxContent>
            </v:textbox>
            <w10:wrap type="square" anchorx="page" anchory="page"/>
          </v:shap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309" style="position:absolute;z-index:251661312;mso-position-horizontal-relative:margin;mso-position-vertical-relative:page" from="43.45pt,132.95pt" to="43.45pt,172.3pt" strokeweight="1pt">
            <w10:wrap anchorx="margin" anchory="page"/>
          </v:line>
        </w:pict>
      </w:r>
      <w:r>
        <w:pict>
          <v:line id="_x0000_s1308" style="position:absolute;z-index:251662336;mso-position-horizontal-relative:margin;mso-position-vertical-relative:page" from="296.4pt,132.95pt" to="296.4pt,172.3pt" strokeweight="1pt">
            <w10:wrap anchorx="margin" anchory="page"/>
          </v:line>
        </w:pict>
      </w:r>
      <w:r>
        <w:pict>
          <v:line id="_x0000_s1307" style="position:absolute;z-index:251663360;mso-position-horizontal-relative:margin;mso-position-vertical-relative:page" from="43.45pt,172.3pt" to="296.4pt,172.3pt" strokeweight="1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306" style="position:absolute;z-index:251664384;mso-position-horizontal-relative:margin;mso-position-vertical-relative:page" from="296.4pt,132.95pt" to="296.4pt,172.3pt" strokeweight="1pt">
            <w10:wrap anchorx="margin" anchory="page"/>
          </v:line>
        </w:pict>
      </w:r>
      <w:r>
        <w:pict>
          <v:line id="_x0000_s1305" style="position:absolute;z-index:251665408;mso-position-horizontal-relative:margin;mso-position-vertical-relative:page" from="296.4pt,132.95pt" to="395.75pt,132.95pt" strokeweight="1pt">
            <w10:wrap anchorx="margin" anchory="page"/>
          </v:line>
        </w:pict>
      </w:r>
      <w:r>
        <w:pict>
          <v:line id="_x0000_s1304" style="position:absolute;z-index:251666432;mso-position-horizontal-relative:margin;mso-position-vertical-relative:page" from="395.75pt,132.95pt" to="395.75pt,172.3pt" strokeweight="1pt">
            <w10:wrap anchorx="margin" anchory="page"/>
          </v:line>
        </w:pict>
      </w:r>
      <w:r>
        <w:pict>
          <v:line id="_x0000_s1303" style="position:absolute;z-index:251667456;mso-position-horizontal-relative:margin;mso-position-vertical-relative:page" from="296.4pt,172.3pt" to="395.75pt,172.3pt" strokeweight="1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302" style="position:absolute;z-index:251668480;mso-position-horizontal-relative:margin;mso-position-vertical-relative:page" from="296.4pt,616.55pt" to="296.4pt,744.5pt" strokeweight="1pt">
            <w10:wrap anchorx="margin" anchory="page"/>
          </v:line>
        </w:pict>
      </w:r>
      <w:r>
        <w:pict>
          <v:line id="_x0000_s1301" style="position:absolute;z-index:251669504;mso-position-horizontal-relative:margin;mso-position-vertical-relative:page" from="296.4pt,616.55pt" to="551.05pt,616.55pt" strokeweight="1pt">
            <w10:wrap anchorx="margin" anchory="page"/>
          </v:line>
        </w:pict>
      </w:r>
      <w:r>
        <w:pict>
          <v:line id="_x0000_s1300" style="position:absolute;z-index:251670528;mso-position-horizontal-relative:margin;mso-position-vertical-relative:page" from="551.05pt,616.55pt" to="551.05pt,744.5pt" strokeweight="1pt">
            <w10:wrap anchorx="margin" anchory="page"/>
          </v:line>
        </w:pict>
      </w:r>
      <w:r>
        <w:pict>
          <v:line id="_x0000_s1299" style="position:absolute;z-index:251671552;mso-position-horizontal-relative:margin;mso-position-vertical-relative:page" from="296.4pt,744.5pt" to="551.05pt,744.5pt" strokeweight="1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298" style="position:absolute;z-index:251672576;mso-position-horizontal-relative:page;mso-position-vertical-relative:page" from="43.45pt,62.65pt" to="296.45pt,62.65pt" strokeweight="1pt">
            <w10:wrap anchorx="page" anchory="page"/>
          </v:line>
        </w:pict>
      </w:r>
      <w:r>
        <w:pict>
          <v:line id="_x0000_s1297" style="position:absolute;z-index:251673600;mso-position-horizontal-relative:page;mso-position-vertical-relative:page" from="43.45pt,62.65pt" to="43.45pt,172.35pt" strokeweight="2pt">
            <w10:wrap anchorx="page" anchory="page"/>
          </v:line>
        </w:pict>
      </w:r>
      <w:r>
        <w:pict>
          <v:line id="_x0000_s1296" style="position:absolute;z-index:251674624;mso-position-horizontal-relative:page;mso-position-vertical-relative:page" from="50.65pt,101.3pt" to="296.45pt,101.3pt" strokeweight="1pt">
            <w10:wrap anchorx="page" anchory="page"/>
          </v:line>
        </w:pict>
      </w:r>
    </w:p>
    <w:p w:rsidR="00DE339C" w:rsidRDefault="00DE339C">
      <w:pPr>
        <w:sectPr w:rsidR="00DE339C">
          <w:pgSz w:w="11904" w:h="16838"/>
          <w:pgMar w:top="0" w:right="0" w:bottom="0" w:left="0" w:header="720" w:footer="720" w:gutter="0"/>
          <w:cols w:space="720"/>
        </w:sectPr>
      </w:pPr>
    </w:p>
    <w:p w:rsidR="00175E81" w:rsidRDefault="005E6D99" w:rsidP="00175E81">
      <w:pPr>
        <w:spacing w:line="360" w:lineRule="auto"/>
        <w:ind w:left="2160"/>
        <w:jc w:val="both"/>
        <w:rPr>
          <w:rFonts w:ascii="Bookman Old Style" w:eastAsia="Bookman Old Style" w:hAnsi="Bookman Old Style"/>
          <w:color w:val="000000"/>
          <w:sz w:val="24"/>
        </w:rPr>
      </w:pPr>
      <w:r>
        <w:lastRenderedPageBreak/>
        <w:pict>
          <v:line id="_x0000_s1049" style="position:absolute;left:0;text-align:left;z-index:251807744;mso-position-horizontal-relative:page;mso-position-vertical-relative:page" from="239.5pt,102.5pt" to="239.5pt,161.4pt" strokeweight="1pt">
            <w10:wrap anchorx="page" anchory="page"/>
          </v:line>
        </w:pict>
      </w:r>
      <w:r>
        <w:pict>
          <v:shape id="_x0000_s1281" type="#_x0000_t202" style="position:absolute;left:0;text-align:left;margin-left:216.95pt;margin-top:87.85pt;width:39.85pt;height:14.65pt;z-index:-251762688;mso-wrap-distance-left:0;mso-wrap-distance-right:0;mso-position-horizontal-relative:page;mso-position-vertical-relative:page" fillcolor="#4d80bb" stroked="f">
            <v:textbox inset="0,0,0,0">
              <w:txbxContent>
                <w:p w:rsidR="00DE339C" w:rsidRPr="000736C8" w:rsidRDefault="000736C8">
                  <w:pPr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  <w:rPr>
                      <w:color w:val="FFFFFF" w:themeColor="background1"/>
                      <w:lang w:val="id-ID"/>
                    </w:rPr>
                  </w:pPr>
                  <w:r w:rsidRPr="000736C8">
                    <w:rPr>
                      <w:color w:val="FFFFFF" w:themeColor="background1"/>
                      <w:lang w:val="id-ID"/>
                    </w:rPr>
                    <w:t>MULAI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9" style="position:absolute;left:0;text-align:left;z-index:251817984;mso-position-horizontal-relative:page;mso-position-vertical-relative:page" from="235.9pt,232.1pt" to="235.9pt,302.9pt" strokeweight="1pt">
            <w10:wrap anchorx="page" anchory="page"/>
          </v:line>
        </w:pict>
      </w:r>
      <w:r>
        <w:pict>
          <v:line id="_x0000_s1037" style="position:absolute;left:0;text-align:left;flip:x;z-index:251820032;mso-position-horizontal-relative:page;mso-position-vertical-relative:page" from="237.1pt,322.3pt" to="237.1pt,382.3pt" strokeweight="1pt">
            <w10:wrap anchorx="page" anchory="page"/>
          </v:line>
        </w:pict>
      </w:r>
      <w:r w:rsidR="000736C8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905EE23" wp14:editId="738DBAE9">
                <wp:simplePos x="0" y="0"/>
                <wp:positionH relativeFrom="column">
                  <wp:posOffset>4693920</wp:posOffset>
                </wp:positionH>
                <wp:positionV relativeFrom="paragraph">
                  <wp:posOffset>2186940</wp:posOffset>
                </wp:positionV>
                <wp:extent cx="0" cy="525780"/>
                <wp:effectExtent l="0" t="0" r="19050" b="2667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6pt,172.2pt" to="369.6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" strokecolor="black [3040]"/>
            </w:pict>
          </mc:Fallback>
        </mc:AlternateContent>
      </w:r>
      <w:r w:rsidR="000736C8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F4862C6" wp14:editId="37020F96">
                <wp:simplePos x="0" y="0"/>
                <wp:positionH relativeFrom="column">
                  <wp:posOffset>4015740</wp:posOffset>
                </wp:positionH>
                <wp:positionV relativeFrom="paragraph">
                  <wp:posOffset>2186940</wp:posOffset>
                </wp:positionV>
                <wp:extent cx="678180" cy="0"/>
                <wp:effectExtent l="0" t="0" r="2667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2pt,172.2pt" to="369.6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" strokecolor="black [3040]"/>
            </w:pict>
          </mc:Fallback>
        </mc:AlternateContent>
      </w:r>
      <w:r>
        <w:pict>
          <v:line id="_x0000_s1046" style="position:absolute;left:0;text-align:left;z-index:251810816;mso-position-horizontal-relative:page;mso-position-vertical-relative:page" from="306pt,177.1pt" to="306pt,219.1pt" strokeweight="1pt">
            <w10:wrap anchorx="page" anchory="page"/>
          </v:line>
        </w:pict>
      </w:r>
      <w:r w:rsidR="000736C8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51CB62C" wp14:editId="1985972B">
                <wp:simplePos x="0" y="0"/>
                <wp:positionH relativeFrom="column">
                  <wp:posOffset>3779520</wp:posOffset>
                </wp:positionH>
                <wp:positionV relativeFrom="paragraph">
                  <wp:posOffset>2042160</wp:posOffset>
                </wp:positionV>
                <wp:extent cx="236220" cy="251460"/>
                <wp:effectExtent l="0" t="0" r="11430" b="15240"/>
                <wp:wrapNone/>
                <wp:docPr id="21" name="Diamon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146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1" o:spid="_x0000_s1026" type="#_x0000_t4" style="position:absolute;margin-left:297.6pt;margin-top:160.8pt;width:18.6pt;height:19.8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" fillcolor="#4f81bd [3204]" strokecolor="#243f60 [1604]" strokeweight="2pt"/>
            </w:pict>
          </mc:Fallback>
        </mc:AlternateContent>
      </w:r>
      <w:r>
        <w:pict>
          <v:line id="_x0000_s1051" style="position:absolute;left:0;text-align:left;z-index:251805696;mso-position-horizontal-relative:page;mso-position-vertical-relative:page" from="306pt,95.3pt" to="306pt,161.4pt" strokeweight="1pt">
            <w10:wrap anchorx="page" anchory="page"/>
          </v:line>
        </w:pict>
      </w:r>
      <w:r>
        <w:pict>
          <v:shape id="_x0000_s1283" type="#_x0000_t202" style="position:absolute;left:0;text-align:left;margin-left:271.2pt;margin-top:73.7pt;width:65.05pt;height:79.9pt;z-index:-25176473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95" type="#_x0000_t202" style="position:absolute;left:0;text-align:left;margin-left:22.8pt;margin-top:33.35pt;width:35.05pt;height:40.35pt;z-index:-25177702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94" type="#_x0000_t202" style="position:absolute;left:0;text-align:left;margin-left:57.85pt;margin-top:33.35pt;width:148.55pt;height:40.35pt;z-index:-25177600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93" type="#_x0000_t202" style="position:absolute;left:0;text-align:left;margin-left:206.4pt;margin-top:33.35pt;width:214.8pt;height:10.1pt;z-index:-25177497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92" type="#_x0000_t202" style="position:absolute;left:0;text-align:left;margin-left:421.2pt;margin-top:33.35pt;width:276.7pt;height:10.1pt;z-index:-25177395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91" type="#_x0000_t202" style="position:absolute;left:0;text-align:left;margin-left:697.9pt;margin-top:33.35pt;width:120.5pt;height:40.35pt;z-index:-25177292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90" type="#_x0000_t202" style="position:absolute;left:0;text-align:left;margin-left:206.4pt;margin-top:43.45pt;width:64.8pt;height:30.25pt;z-index:-25177190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89" type="#_x0000_t202" style="position:absolute;left:0;text-align:left;margin-left:271.2pt;margin-top:43.45pt;width:65.05pt;height:30.25pt;z-index:-25177088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88" type="#_x0000_t202" style="position:absolute;left:0;text-align:left;margin-left:336.25pt;margin-top:43.45pt;width:84.95pt;height:30.25pt;z-index:-25176985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87" type="#_x0000_t202" style="position:absolute;left:0;text-align:left;margin-left:421.2pt;margin-top:43.45pt;width:91.2pt;height:30.25pt;z-index:-25176883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86" type="#_x0000_t202" style="position:absolute;left:0;text-align:left;margin-left:512.4pt;margin-top:43.45pt;width:64.8pt;height:30.25pt;z-index:-25176780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85" type="#_x0000_t202" style="position:absolute;left:0;text-align:left;margin-left:577.2pt;margin-top:43.45pt;width:120.7pt;height:30.25pt;z-index:-25176678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84" type="#_x0000_t202" style="position:absolute;left:0;text-align:left;margin-left:57.85pt;margin-top:73.7pt;width:148.55pt;height:70.55pt;z-index:-25176576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82" type="#_x0000_t202" style="position:absolute;left:0;text-align:left;margin-left:421.2pt;margin-top:73.7pt;width:91.2pt;height:70.55pt;z-index:-25176371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80" type="#_x0000_t202" style="position:absolute;left:0;text-align:left;margin-left:57.85pt;margin-top:144.25pt;width:148.55pt;height:62.4pt;z-index:-25176166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79" type="#_x0000_t202" style="position:absolute;left:0;text-align:left;margin-left:271.2pt;margin-top:144.25pt;width:65.05pt;height:62.4pt;z-index:-25176064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78" type="#_x0000_t202" style="position:absolute;left:0;text-align:left;margin-left:336.25pt;margin-top:144.25pt;width:84.95pt;height:62.4pt;z-index:-25175961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77" type="#_x0000_t202" style="position:absolute;left:0;text-align:left;margin-left:421.2pt;margin-top:144.25pt;width:91.2pt;height:62.4pt;z-index:-25175859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76" type="#_x0000_t202" style="position:absolute;left:0;text-align:left;margin-left:57.85pt;margin-top:206.65pt;width:148.55pt;height:94.55pt;z-index:-25175756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75" type="#_x0000_t202" style="position:absolute;left:0;text-align:left;margin-left:336.25pt;margin-top:206.65pt;width:84.95pt;height:94.55pt;z-index:-25175654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74" type="#_x0000_t202" style="position:absolute;left:0;text-align:left;margin-left:349.9pt;margin-top:218.65pt;width:36pt;height:13.2pt;z-index:-251755520;mso-wrap-distance-left:0;mso-wrap-distance-right:0;mso-position-horizontal-relative:page;mso-position-vertical-relative:page" fillcolor="#4d80bb" stroked="f">
            <v:textbox inset="0,0,0,0">
              <w:txbxContent>
                <w:p w:rsidR="00DE339C" w:rsidRDefault="00DE339C"/>
              </w:txbxContent>
            </v:textbox>
            <w10:wrap type="square" anchorx="page" anchory="page"/>
          </v:shape>
        </w:pict>
      </w:r>
      <w:r>
        <w:pict>
          <v:shape id="_x0000_s1273" type="#_x0000_t202" style="position:absolute;left:0;text-align:left;margin-left:421.2pt;margin-top:206.65pt;width:91.2pt;height:94.55pt;z-index:-25175449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72" type="#_x0000_t202" style="position:absolute;left:0;text-align:left;margin-left:512.4pt;margin-top:206.65pt;width:64.8pt;height:94.55pt;z-index:-25175347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71" type="#_x0000_t202" style="position:absolute;left:0;text-align:left;margin-left:4in;margin-top:217.45pt;width:35.75pt;height:13.45pt;z-index:-251752448;mso-wrap-distance-left:0;mso-wrap-distance-right:0;mso-position-horizontal-relative:page;mso-position-vertical-relative:page" fillcolor="#4d80bb" stroked="f">
            <v:textbox inset="0,0,0,0">
              <w:txbxContent>
                <w:p w:rsidR="00DE339C" w:rsidRDefault="00DE339C"/>
              </w:txbxContent>
            </v:textbox>
            <w10:wrap type="square" anchorx="page" anchory="page"/>
          </v:shape>
        </w:pict>
      </w:r>
      <w:r>
        <w:pict>
          <v:shape id="_x0000_s1270" type="#_x0000_t202" style="position:absolute;left:0;text-align:left;margin-left:57.85pt;margin-top:301.2pt;width:148.55pt;height:71.5pt;z-index:-25175142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69" type="#_x0000_t202" style="position:absolute;left:0;text-align:left;margin-left:206.4pt;margin-top:301.2pt;width:64.8pt;height:71.5pt;z-index:-25175040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  <w:r>
                    <w:rPr>
                      <w:noProof/>
                    </w:rPr>
                    <w:drawing>
                      <wp:inline distT="0" distB="0" distL="0" distR="0" wp14:anchorId="483EAFF2" wp14:editId="27F0A644">
                        <wp:extent cx="533400" cy="21336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68" type="#_x0000_t202" style="position:absolute;left:0;text-align:left;margin-left:57.85pt;margin-top:372.7pt;width:148.55pt;height:70.8pt;z-index:-25174937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67" type="#_x0000_t202" style="position:absolute;left:0;text-align:left;margin-left:206.4pt;margin-top:372.7pt;width:64.8pt;height:70.8pt;z-index:-25174835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66" type="#_x0000_t202" style="position:absolute;left:0;text-align:left;margin-left:217.9pt;margin-top:382.3pt;width:36.25pt;height:14.65pt;z-index:-251747328;mso-wrap-distance-left:0;mso-wrap-distance-right:0;mso-position-horizontal-relative:page;mso-position-vertical-relative:page" fillcolor="#4d80bb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65" type="#_x0000_t202" style="position:absolute;left:0;text-align:left;margin-left:421.2pt;margin-top:372.7pt;width:91.2pt;height:70.8pt;z-index:-25174630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64" type="#_x0000_t202" style="position:absolute;left:0;text-align:left;margin-left:577.2pt;margin-top:372.7pt;width:120.7pt;height:70.8pt;z-index:-25174528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63" type="#_x0000_t202" style="position:absolute;left:0;text-align:left;margin-left:271.9pt;margin-top:12.5pt;width:339.15pt;height:12.95pt;z-index:-25174425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5" w:after="8" w:line="241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2"/>
                      <w:sz w:val="21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2"/>
                      <w:sz w:val="21"/>
                    </w:rPr>
                    <w:t>SOP PENDOKUMENTASIAN INFORMASI YANG DIKECUALIKAN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62" type="#_x0000_t202" style="position:absolute;left:0;text-align:left;margin-left:33.1pt;margin-top:47.5pt;width:14.2pt;height:11.8pt;z-index:-25174323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17" w:line="184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23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23"/>
                      <w:sz w:val="16"/>
                    </w:rPr>
                    <w:t>NO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61" type="#_x0000_t202" style="position:absolute;left:0;text-align:left;margin-left:108.5pt;margin-top:47.5pt;width:47pt;height:11.8pt;z-index:-25174220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17" w:line="184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7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7"/>
                      <w:sz w:val="16"/>
                    </w:rPr>
                    <w:t>KEGIATAN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60" type="#_x0000_t202" style="position:absolute;left:0;text-align:left;margin-left:287.05pt;margin-top:32.4pt;width:53.75pt;height:11.75pt;z-index:-25174118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17" w:line="184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5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5"/>
                      <w:sz w:val="16"/>
                    </w:rPr>
                    <w:t>PELAKSANA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59" type="#_x0000_t202" style="position:absolute;left:0;text-align:left;margin-left:531.6pt;margin-top:32.4pt;width:56.15pt;height:11.75pt;z-index:-25174016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17" w:line="184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6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6"/>
                      <w:sz w:val="16"/>
                    </w:rPr>
                    <w:t>PENDUKUNG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58" type="#_x0000_t202" style="position:absolute;left:0;text-align:left;margin-left:727.2pt;margin-top:47.5pt;width:62.15pt;height:11.8pt;z-index:-25173913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17" w:line="184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5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5"/>
                      <w:sz w:val="16"/>
                    </w:rPr>
                    <w:t>KETERANGAN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57" type="#_x0000_t202" style="position:absolute;left:0;text-align:left;margin-left:217.7pt;margin-top:48pt;width:42.2pt;height:11.75pt;z-index:-25173811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7" w:line="184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8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8"/>
                      <w:sz w:val="16"/>
                    </w:rPr>
                    <w:t>PETUGAS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56" type="#_x0000_t202" style="position:absolute;left:0;text-align:left;margin-left:228pt;margin-top:58.1pt;width:21.85pt;height:11.75pt;z-index:-25173708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21" w:line="184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14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14"/>
                      <w:sz w:val="16"/>
                    </w:rPr>
                    <w:t>PPID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55" type="#_x0000_t202" style="position:absolute;left:0;text-align:left;margin-left:276.5pt;margin-top:53.05pt;width:54.7pt;height:11.75pt;z-index:-25173606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22" w:line="184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5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5"/>
                      <w:sz w:val="16"/>
                    </w:rPr>
                    <w:t>KETUA PPID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54" type="#_x0000_t202" style="position:absolute;left:0;text-align:left;margin-left:369.6pt;margin-top:48pt;width:18.25pt;height:11.75pt;z-index:-25173504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7" w:line="184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16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16"/>
                      <w:sz w:val="16"/>
                    </w:rPr>
                    <w:t>TIM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53" type="#_x0000_t202" style="position:absolute;left:0;text-align:left;margin-left:342.95pt;margin-top:58.1pt;width:71.75pt;height:11.75pt;z-index:-25173401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21" w:line="184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4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4"/>
                      <w:sz w:val="16"/>
                    </w:rPr>
                    <w:t>PERTIMBANGAN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52" type="#_x0000_t202" style="position:absolute;left:0;text-align:left;margin-left:433.2pt;margin-top:53.05pt;width:67.2pt;height:11.75pt;z-index:-25173299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22" w:line="184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4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4"/>
                      <w:sz w:val="16"/>
                    </w:rPr>
                    <w:t>KELENGKAPAN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51" type="#_x0000_t202" style="position:absolute;left:0;text-align:left;margin-left:528pt;margin-top:53.05pt;width:33.6pt;height:11.75pt;z-index:-25173196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22" w:line="184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9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9"/>
                      <w:sz w:val="16"/>
                    </w:rPr>
                    <w:t>WAKTU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50" type="#_x0000_t202" style="position:absolute;left:0;text-align:left;margin-left:619.2pt;margin-top:53.3pt;width:36.95pt;height:11.75pt;z-index:-25173094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22" w:line="184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9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9"/>
                      <w:sz w:val="16"/>
                    </w:rPr>
                    <w:t>OUTPUT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49" type="#_x0000_t202" style="position:absolute;left:0;text-align:left;margin-left:38.4pt;margin-top:73.2pt;width:4.8pt;height:11.75pt;z-index:-25172992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4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48" type="#_x0000_t202" style="position:absolute;left:0;text-align:left;margin-left:58.55pt;margin-top:73.7pt;width:122.65pt;height:11.75pt;z-index:-25172889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9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1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1"/>
                      <w:sz w:val="16"/>
                    </w:rPr>
                    <w:t>Mengumpulkan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1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1"/>
                      <w:sz w:val="16"/>
                    </w:rPr>
                    <w:t>dan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47" type="#_x0000_t202" style="position:absolute;left:0;text-align:left;margin-left:58.55pt;margin-top:84.25pt;width:102.75pt;height:11.75pt;z-index:-25172787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14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>dokumentasi</w:t>
                  </w:r>
                  <w:proofErr w:type="spellEnd"/>
                  <w:proofErr w:type="gramEnd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 xml:space="preserve"> yang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>sudah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46" type="#_x0000_t202" style="position:absolute;left:0;text-align:left;margin-left:422.15pt;margin-top:73.7pt;width:50.65pt;height:11.75pt;z-index:-25172684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9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5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5"/>
                      <w:sz w:val="16"/>
                    </w:rPr>
                    <w:t xml:space="preserve">Form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5"/>
                      <w:sz w:val="16"/>
                    </w:rPr>
                    <w:t>Daftar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45" type="#_x0000_t202" style="position:absolute;left:0;text-align:left;margin-left:422.15pt;margin-top:84.25pt;width:61.45pt;height:11.75pt;z-index:-25172582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14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  <w:t xml:space="preserve"> yang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44" type="#_x0000_t202" style="position:absolute;left:0;text-align:left;margin-left:422.15pt;margin-top:94.8pt;width:56.4pt;height:11.75pt;z-index:-25172480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4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5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5"/>
                      <w:sz w:val="16"/>
                    </w:rPr>
                    <w:t>Dikecualikan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5"/>
                      <w:sz w:val="16"/>
                    </w:rPr>
                    <w:t>,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43" type="#_x0000_t202" style="position:absolute;left:0;text-align:left;margin-left:422.15pt;margin-top:105.35pt;width:74.15pt;height:11.75pt;z-index:-25172377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9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  <w:t>Lembar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  <w:t>Pengujian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42" type="#_x0000_t202" style="position:absolute;left:0;text-align:left;margin-left:422.15pt;margin-top:115.9pt;width:53.05pt;height:11.8pt;z-index:-25172275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14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4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4"/>
                      <w:sz w:val="16"/>
                    </w:rPr>
                    <w:t>Konsekuensi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41" type="#_x0000_t202" style="position:absolute;left:0;text-align:left;margin-left:512.9pt;margin-top:73.7pt;width:33.35pt;height:11.75pt;z-index:-25172172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9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4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4"/>
                      <w:sz w:val="16"/>
                    </w:rPr>
                    <w:t>Tentatif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40" type="#_x0000_t202" style="position:absolute;left:0;text-align:left;margin-left:589.9pt;margin-top:73.7pt;width:95.8pt;height:11.75pt;z-index:-25172070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9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>Daftar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>Publik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39" type="#_x0000_t202" style="position:absolute;left:0;text-align:left;margin-left:58.55pt;margin-top:94.8pt;width:143.3pt;height:52.3pt;z-index:-25171968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line="208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ditetapkan</w:t>
                  </w:r>
                  <w:proofErr w:type="spellEnd"/>
                  <w:proofErr w:type="gram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sebagai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yang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dikecualikan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dari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SKPD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BUMD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selaku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PPID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Pembantu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berikut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lembar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pertimbangan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uji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konsekuensi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38" type="#_x0000_t202" style="position:absolute;left:0;text-align:left;margin-left:219.35pt;margin-top:93.6pt;width:2.9pt;height:11.75pt;z-index:-25171865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24"/>
                      <w:lang w:val="id-ID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37" type="#_x0000_t202" style="position:absolute;left:0;text-align:left;margin-left:37.45pt;margin-top:144.25pt;width:6.25pt;height:11.75pt;z-index:-25171763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19" w:after="19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36" type="#_x0000_t202" style="position:absolute;left:0;text-align:left;margin-left:272.15pt;margin-top:2in;width:25.95pt;height:11.75pt;z-index:-25171660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22" w:line="184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9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9"/>
                      <w:sz w:val="16"/>
                    </w:rPr>
                    <w:t>Tidak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35" type="#_x0000_t202" style="position:absolute;left:0;text-align:left;margin-left:57.6pt;margin-top:144.5pt;width:142.3pt;height:54pt;z-index:-25171558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1" w:after="14" w:line="21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Mengklasifikasi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yang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dikecualikan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berdasarkan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jangka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waktu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pengecualian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mengarsipnya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berdasarkan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urutan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jangka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waktu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penyimpanan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34" type="#_x0000_t202" style="position:absolute;left:0;text-align:left;margin-left:296.9pt;margin-top:168.7pt;width:28.55pt;height:11.8pt;z-index:-25171456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24"/>
                      <w:lang w:val="id-ID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33" type="#_x0000_t202" style="position:absolute;left:0;text-align:left;margin-left:272.15pt;margin-top:194.4pt;width:12.5pt;height:11.75pt;z-index:-25171353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22" w:line="184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-18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-18"/>
                      <w:sz w:val="16"/>
                    </w:rPr>
                    <w:t>Ya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31" type="#_x0000_t202" style="position:absolute;left:0;text-align:left;margin-left:422.15pt;margin-top:144.5pt;width:89.3pt;height:22.3pt;z-index:-25171148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after="14" w:line="21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Daftar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yang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Dikecualikan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30" type="#_x0000_t202" style="position:absolute;left:0;text-align:left;margin-left:512.9pt;margin-top:144.5pt;width:33.35pt;height:11.75pt;z-index:-25171046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23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4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4"/>
                      <w:sz w:val="16"/>
                    </w:rPr>
                    <w:t>Tentatif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29" type="#_x0000_t202" style="position:absolute;left:0;text-align:left;margin-left:589.9pt;margin-top:144.5pt;width:95.8pt;height:11.75pt;z-index:-25170944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23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>Daftar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>Publik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28" type="#_x0000_t202" style="position:absolute;left:0;text-align:left;margin-left:37.45pt;margin-top:206.4pt;width:6.25pt;height:11.75pt;z-index:-25170841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9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27" type="#_x0000_t202" style="position:absolute;left:0;text-align:left;margin-left:57.6pt;margin-top:206.65pt;width:139.45pt;height:96.25pt;z-index:-25170739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6" w:after="10" w:line="21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Mengubah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yang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dikecualikan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yang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telah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habis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jangka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waktu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pengecualiannya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menjadi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publik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dalam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jangka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waktu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30 (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tiga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puluh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)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hari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kerja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sebelum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berakhirnya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jangka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waktu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dengan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persetujuan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pimpinan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badan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publik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pengecualian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26" type="#_x0000_t202" style="position:absolute;left:0;text-align:left;margin-left:348.25pt;margin-top:224.9pt;width:39.6pt;height:11.75pt;z-index:-25170636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24"/>
                      <w:lang w:val="id-ID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25" type="#_x0000_t202" style="position:absolute;left:0;text-align:left;margin-left:367.9pt;margin-top:226.55pt;width:4.35pt;height:21.6pt;z-index:-25170534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24"/>
                      <w:lang w:val="id-ID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24" type="#_x0000_t202" style="position:absolute;left:0;text-align:left;margin-left:422.15pt;margin-top:206.65pt;width:31.95pt;height:11.75pt;z-index:-25170432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14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9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9"/>
                      <w:sz w:val="16"/>
                    </w:rPr>
                    <w:t>Lembar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23" type="#_x0000_t202" style="position:absolute;left:0;text-align:left;margin-left:422.15pt;margin-top:217.2pt;width:71.3pt;height:11.75pt;z-index:-25170329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4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  <w:t>Pertimbangan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  <w:t>Uji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22" type="#_x0000_t202" style="position:absolute;left:0;text-align:left;margin-left:422.15pt;margin-top:227.75pt;width:53.05pt;height:11.75pt;z-index:-25170227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9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4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4"/>
                      <w:sz w:val="16"/>
                    </w:rPr>
                    <w:t>Konsekuensi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21" type="#_x0000_t202" style="position:absolute;left:0;text-align:left;margin-left:513.6pt;margin-top:206.9pt;width:27.85pt;height:11.75pt;z-index:-25170124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14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11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11"/>
                      <w:sz w:val="16"/>
                    </w:rPr>
                    <w:t>Sesuai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20" type="#_x0000_t202" style="position:absolute;left:0;text-align:left;margin-left:513.35pt;margin-top:217.2pt;width:41.55pt;height:11.75pt;z-index:-25170022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4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6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6"/>
                      <w:sz w:val="16"/>
                    </w:rPr>
                    <w:t>Peraturan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19" type="#_x0000_t202" style="position:absolute;left:0;text-align:left;margin-left:513.35pt;margin-top:227.05pt;width:48pt;height:11.75pt;z-index:-25169920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43" w:line="182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7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7"/>
                      <w:sz w:val="16"/>
                    </w:rPr>
                    <w:t>Perundang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7"/>
                      <w:sz w:val="16"/>
                    </w:rPr>
                    <w:t>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18" type="#_x0000_t202" style="position:absolute;left:0;text-align:left;margin-left:513.35pt;margin-top:238.3pt;width:42.95pt;height:11.8pt;z-index:-25169817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14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7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7"/>
                      <w:sz w:val="16"/>
                    </w:rPr>
                    <w:t>Undangan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17" type="#_x0000_t202" style="position:absolute;left:0;text-align:left;margin-left:589.9pt;margin-top:206.65pt;width:95.8pt;height:11.75pt;z-index:-25169715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9" w:after="14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>Daftar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>Publik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16" type="#_x0000_t202" style="position:absolute;left:0;text-align:left;margin-left:216.95pt;margin-top:217.2pt;width:37.45pt;height:15.85pt;z-index:-25169612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660BF4D4" wp14:editId="73BC5A14">
                        <wp:extent cx="475615" cy="201295"/>
                        <wp:effectExtent l="0" t="0" r="0" b="0"/>
                        <wp:docPr id="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5615" cy="201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15" type="#_x0000_t202" style="position:absolute;left:0;text-align:left;margin-left:254.4pt;margin-top:219.85pt;width:5.75pt;height:11.5pt;z-index:-25169510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24"/>
                      <w:lang w:val="id-ID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14" type="#_x0000_t202" style="position:absolute;left:0;text-align:left;margin-left:324pt;margin-top:219.1pt;width:6.5pt;height:11.55pt;z-index:-25169408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24"/>
                      <w:lang w:val="id-ID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13" type="#_x0000_t202" style="position:absolute;left:0;text-align:left;margin-left:254.4pt;margin-top:223.2pt;width:5.75pt;height:11.5pt;z-index:-25169305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24"/>
                      <w:lang w:val="id-ID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12" type="#_x0000_t202" style="position:absolute;left:0;text-align:left;margin-left:324.5pt;margin-top:222.7pt;width:6pt;height:11.55pt;z-index:-25169203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DE339C">
                  <w:pPr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24"/>
                      <w:lang w:val="id-ID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211" type="#_x0000_t202" style="position:absolute;left:0;text-align:left;margin-left:37.45pt;margin-top:300.95pt;width:6.45pt;height:11.75pt;z-index:-25169100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19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10" type="#_x0000_t202" style="position:absolute;left:0;text-align:left;margin-left:58.55pt;margin-top:301.45pt;width:142.8pt;height:73.45pt;z-index:-25168998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line="208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Mengelola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menyimpan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dokumen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yang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dikecualikan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dalam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bentuk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soft copy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tempat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penyimpanan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dokumen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dalam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bentuk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hard copy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dengan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tata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cara</w:t>
                  </w:r>
                  <w:proofErr w:type="spellEnd"/>
                  <w:proofErr w:type="gram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seperti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mengarsip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dokumen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09" type="#_x0000_t202" style="position:absolute;left:0;text-align:left;margin-left:421.9pt;margin-top:301.45pt;width:69.6pt;height:11.75pt;z-index:-25168896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24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  <w:t>Alat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  <w:t>Tulis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  <w:t xml:space="preserve"> Kantor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08" type="#_x0000_t202" style="position:absolute;left:0;text-align:left;margin-left:512.9pt;margin-top:300.95pt;width:33.35pt;height:11.75pt;z-index:-25168793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19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4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4"/>
                      <w:sz w:val="16"/>
                    </w:rPr>
                    <w:t>Tentatif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07" type="#_x0000_t202" style="position:absolute;left:0;text-align:left;margin-left:589.9pt;margin-top:301.45pt;width:95.8pt;height:11.75pt;z-index:-25168691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24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>Daftar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>Publik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06" type="#_x0000_t202" style="position:absolute;left:0;text-align:left;margin-left:37.7pt;margin-top:372.7pt;width:6.2pt;height:11.8pt;z-index:-25168588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0" w:after="28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5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205" type="#_x0000_t202" style="position:absolute;left:0;text-align:left;margin-left:58.55pt;margin-top:372.95pt;width:146.65pt;height:43.7pt;z-index:-25168486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1" w:after="19" w:line="21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Mengunggah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Daftar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yang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dikecualikan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ke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website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resmi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pemerintah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daerah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maupun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melalui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sarana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lainnya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04" type="#_x0000_t202" style="position:absolute;left:0;text-align:left;margin-left:421.9pt;margin-top:372.95pt;width:83.55pt;height:11.75pt;z-index:-25168384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19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 xml:space="preserve">Website Dan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>Sarana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03" type="#_x0000_t202" style="position:absolute;left:0;text-align:left;margin-left:422.15pt;margin-top:383.5pt;width:74.4pt;height:11.8pt;z-index:-25168281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5" w:after="23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  <w:t>Informasi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  <w:t>Lainnya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02" type="#_x0000_t202" style="position:absolute;left:0;text-align:left;margin-left:421.7pt;margin-top:394.1pt;width:76.05pt;height:11.75pt;z-index:-25168179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14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</w:pPr>
                  <w:proofErr w:type="gramStart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>yang</w:t>
                  </w:r>
                  <w:proofErr w:type="gramEnd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>Dimiliki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>Oleh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01" type="#_x0000_t202" style="position:absolute;left:0;text-align:left;margin-left:422.15pt;margin-top:404.65pt;width:44.4pt;height:11.75pt;z-index:-25168076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19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7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7"/>
                      <w:sz w:val="16"/>
                    </w:rPr>
                    <w:t>Komponen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200" type="#_x0000_t202" style="position:absolute;left:0;text-align:left;margin-left:422.15pt;margin-top:415.2pt;width:79.45pt;height:11.75pt;z-index:-25167974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9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  <w:t>Pemerintah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3"/>
                      <w:sz w:val="16"/>
                    </w:rPr>
                    <w:t xml:space="preserve"> Daerah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99" type="#_x0000_t202" style="position:absolute;left:0;text-align:left;margin-left:512.9pt;margin-top:372.5pt;width:33.35pt;height:11.75pt;z-index:-251678720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14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4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4"/>
                      <w:sz w:val="16"/>
                    </w:rPr>
                    <w:t>Tentatif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198" type="#_x0000_t202" style="position:absolute;left:0;text-align:left;margin-left:591.1pt;margin-top:372.95pt;width:92.65pt;height:11.75pt;z-index:-251677696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19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Adanya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konten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z w:val="16"/>
                    </w:rPr>
                    <w:t>Daftar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197" type="#_x0000_t202" style="position:absolute;left:0;text-align:left;margin-left:580.3pt;margin-top:383.5pt;width:114.5pt;height:11.8pt;z-index:-251676672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5" w:after="23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>informasi</w:t>
                  </w:r>
                  <w:proofErr w:type="spellEnd"/>
                  <w:proofErr w:type="gramEnd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 xml:space="preserve"> yang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6"/>
                    </w:rPr>
                    <w:t>dikecualikan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196" type="#_x0000_t202" style="position:absolute;left:0;text-align:left;margin-left:579.35pt;margin-top:394.1pt;width:116.4pt;height:11.75pt;z-index:-251675648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14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1"/>
                      <w:sz w:val="16"/>
                    </w:rPr>
                  </w:pPr>
                  <w:proofErr w:type="gramStart"/>
                  <w:r>
                    <w:rPr>
                      <w:rFonts w:ascii="Bookman Old Style" w:eastAsia="Bookman Old Style" w:hAnsi="Bookman Old Style"/>
                      <w:color w:val="000000"/>
                      <w:spacing w:val="-1"/>
                      <w:sz w:val="16"/>
                    </w:rPr>
                    <w:t>di</w:t>
                  </w:r>
                  <w:proofErr w:type="gramEnd"/>
                  <w:r>
                    <w:rPr>
                      <w:rFonts w:ascii="Bookman Old Style" w:eastAsia="Bookman Old Style" w:hAnsi="Bookman Old Style"/>
                      <w:color w:val="000000"/>
                      <w:spacing w:val="-1"/>
                      <w:sz w:val="16"/>
                    </w:rPr>
                    <w:t xml:space="preserve"> Website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1"/>
                      <w:sz w:val="16"/>
                    </w:rPr>
                    <w:t>resmi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color w:val="000000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color w:val="000000"/>
                      <w:spacing w:val="-1"/>
                      <w:sz w:val="16"/>
                    </w:rPr>
                    <w:t>Pemerintah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195" type="#_x0000_t202" style="position:absolute;left:0;text-align:left;margin-left:623.05pt;margin-top:404.65pt;width:29.25pt;height:11.75pt;z-index:-251674624;mso-wrap-distance-left:0;mso-wrap-distance-right:0;mso-position-horizontal-relative:page;mso-position-vertical-relative:page" filled="f" stroked="f">
            <v:textbox inset="0,0,0,0">
              <w:txbxContent>
                <w:p w:rsidR="00DE339C" w:rsidRDefault="000736C8">
                  <w:pPr>
                    <w:spacing w:before="24" w:after="19" w:line="18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10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Bookman Old Style" w:eastAsia="Bookman Old Style" w:hAnsi="Bookman Old Style"/>
                      <w:color w:val="000000"/>
                      <w:spacing w:val="-10"/>
                      <w:sz w:val="16"/>
                    </w:rPr>
                    <w:t>daerah</w:t>
                  </w:r>
                  <w:proofErr w:type="spellEnd"/>
                  <w:proofErr w:type="gramEnd"/>
                </w:p>
              </w:txbxContent>
            </v:textbox>
            <w10:wrap type="square" anchorx="page" anchory="page"/>
          </v:shap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178" style="position:absolute;left:0;text-align:left;z-index:251675648;mso-position-horizontal-relative:margin;mso-position-vertical-relative:page" from="22.8pt,73.7pt" to="22.8pt,144.25pt">
            <w10:wrap anchorx="margin" anchory="page"/>
          </v:line>
        </w:pict>
      </w:r>
      <w:r>
        <w:pict>
          <v:line id="_x0000_s1177" style="position:absolute;left:0;text-align:left;z-index:251676672;mso-position-horizontal-relative:margin;mso-position-vertical-relative:page" from="22.8pt,73.7pt" to="57.85pt,73.7pt">
            <w10:wrap anchorx="margin" anchory="page"/>
          </v:line>
        </w:pict>
      </w:r>
      <w:r>
        <w:pict>
          <v:line id="_x0000_s1176" style="position:absolute;left:0;text-align:left;z-index:251677696;mso-position-horizontal-relative:margin;mso-position-vertical-relative:page" from="57.85pt,73.7pt" to="57.85pt,144.25pt">
            <w10:wrap anchorx="margin" anchory="page"/>
          </v:line>
        </w:pict>
      </w:r>
      <w:r>
        <w:pict>
          <v:line id="_x0000_s1175" style="position:absolute;left:0;text-align:left;z-index:251678720;mso-position-horizontal-relative:margin;mso-position-vertical-relative:page" from="22.8pt,144.25pt" to="57.85pt,144.25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174" style="position:absolute;left:0;text-align:left;z-index:251679744;mso-position-horizontal-relative:margin;mso-position-vertical-relative:page" from="336.25pt,73.7pt" to="336.25pt,144.25pt">
            <w10:wrap anchorx="margin" anchory="page"/>
          </v:line>
        </w:pict>
      </w:r>
      <w:r>
        <w:pict>
          <v:line id="_x0000_s1173" style="position:absolute;left:0;text-align:left;z-index:251680768;mso-position-horizontal-relative:margin;mso-position-vertical-relative:page" from="336.25pt,73.7pt" to="421.2pt,73.7pt">
            <w10:wrap anchorx="margin" anchory="page"/>
          </v:line>
        </w:pict>
      </w:r>
      <w:r>
        <w:pict>
          <v:line id="_x0000_s1172" style="position:absolute;left:0;text-align:left;z-index:251681792;mso-position-horizontal-relative:margin;mso-position-vertical-relative:page" from="421.2pt,73.7pt" to="421.2pt,144.25pt">
            <w10:wrap anchorx="margin" anchory="page"/>
          </v:line>
        </w:pict>
      </w:r>
      <w:r>
        <w:pict>
          <v:line id="_x0000_s1171" style="position:absolute;left:0;text-align:left;z-index:251682816;mso-position-horizontal-relative:margin;mso-position-vertical-relative:page" from="336.25pt,144.25pt" to="421.2pt,144.25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170" style="position:absolute;left:0;text-align:left;z-index:251683840;mso-position-horizontal-relative:margin;mso-position-vertical-relative:page" from="512.4pt,73.7pt" to="512.4pt,144.25pt">
            <w10:wrap anchorx="margin" anchory="page"/>
          </v:line>
        </w:pict>
      </w:r>
      <w:r>
        <w:pict>
          <v:line id="_x0000_s1169" style="position:absolute;left:0;text-align:left;z-index:251684864;mso-position-horizontal-relative:margin;mso-position-vertical-relative:page" from="512.4pt,73.7pt" to="577.2pt,73.7pt">
            <w10:wrap anchorx="margin" anchory="page"/>
          </v:line>
        </w:pict>
      </w:r>
      <w:r>
        <w:pict>
          <v:line id="_x0000_s1168" style="position:absolute;left:0;text-align:left;z-index:251685888;mso-position-horizontal-relative:margin;mso-position-vertical-relative:page" from="577.2pt,73.7pt" to="577.2pt,144.25pt">
            <w10:wrap anchorx="margin" anchory="page"/>
          </v:line>
        </w:pict>
      </w:r>
      <w:r>
        <w:pict>
          <v:line id="_x0000_s1167" style="position:absolute;left:0;text-align:left;z-index:251686912;mso-position-horizontal-relative:margin;mso-position-vertical-relative:page" from="512.4pt,144.25pt" to="577.2pt,144.25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166" style="position:absolute;left:0;text-align:left;z-index:251687936;mso-position-horizontal-relative:margin;mso-position-vertical-relative:page" from="577.2pt,73.7pt" to="577.2pt,144.25pt">
            <w10:wrap anchorx="margin" anchory="page"/>
          </v:line>
        </w:pict>
      </w:r>
      <w:r>
        <w:pict>
          <v:line id="_x0000_s1165" style="position:absolute;left:0;text-align:left;z-index:251688960;mso-position-horizontal-relative:margin;mso-position-vertical-relative:page" from="577.2pt,73.7pt" to="697.9pt,73.7pt">
            <w10:wrap anchorx="margin" anchory="page"/>
          </v:line>
        </w:pict>
      </w:r>
      <w:r>
        <w:pict>
          <v:line id="_x0000_s1164" style="position:absolute;left:0;text-align:left;z-index:251689984;mso-position-horizontal-relative:margin;mso-position-vertical-relative:page" from="697.9pt,73.7pt" to="697.9pt,144.25pt">
            <w10:wrap anchorx="margin" anchory="page"/>
          </v:line>
        </w:pict>
      </w:r>
      <w:r>
        <w:pict>
          <v:line id="_x0000_s1163" style="position:absolute;left:0;text-align:left;z-index:251691008;mso-position-horizontal-relative:margin;mso-position-vertical-relative:page" from="577.2pt,144.25pt" to="697.9pt,144.25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162" style="position:absolute;left:0;text-align:left;z-index:251692032;mso-position-horizontal-relative:margin;mso-position-vertical-relative:page" from="697.9pt,73.7pt" to="697.9pt,144.25pt">
            <w10:wrap anchorx="margin" anchory="page"/>
          </v:line>
        </w:pict>
      </w:r>
      <w:r>
        <w:pict>
          <v:line id="_x0000_s1161" style="position:absolute;left:0;text-align:left;z-index:251693056;mso-position-horizontal-relative:margin;mso-position-vertical-relative:page" from="697.9pt,73.7pt" to="818.4pt,73.7pt">
            <w10:wrap anchorx="margin" anchory="page"/>
          </v:line>
        </w:pict>
      </w:r>
      <w:r>
        <w:pict>
          <v:line id="_x0000_s1160" style="position:absolute;left:0;text-align:left;z-index:251694080;mso-position-horizontal-relative:margin;mso-position-vertical-relative:page" from="818.4pt,73.7pt" to="818.4pt,144.25pt">
            <w10:wrap anchorx="margin" anchory="page"/>
          </v:line>
        </w:pict>
      </w:r>
      <w:r>
        <w:pict>
          <v:line id="_x0000_s1159" style="position:absolute;left:0;text-align:left;z-index:251695104;mso-position-horizontal-relative:margin;mso-position-vertical-relative:page" from="697.9pt,144.25pt" to="818.4pt,144.25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158" style="position:absolute;left:0;text-align:left;z-index:251696128;mso-position-horizontal-relative:margin;mso-position-vertical-relative:page" from="256.8pt,87.85pt" to="256.8pt,95.3pt" strokeweight="1pt">
            <w10:wrap anchorx="margin" anchory="page"/>
          </v:line>
        </w:pict>
      </w:r>
      <w:r>
        <w:pict>
          <v:line id="_x0000_s1157" style="position:absolute;left:0;text-align:left;z-index:251697152;mso-position-horizontal-relative:margin;mso-position-vertical-relative:page" from="271.2pt,87.85pt" to="271.2pt,95.3pt" strokeweight="1pt">
            <w10:wrap anchorx="margin" anchory="page"/>
          </v:line>
        </w:pict>
      </w:r>
      <w:r>
        <w:pict>
          <v:line id="_x0000_s1156" style="position:absolute;left:0;text-align:left;z-index:251698176;mso-position-horizontal-relative:margin;mso-position-vertical-relative:page" from="256.8pt,95.3pt" to="271.2pt,95.3pt" strokeweight="1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155" style="position:absolute;left:0;text-align:left;z-index:251699200;mso-position-horizontal-relative:margin;mso-position-vertical-relative:page" from="22.8pt,144.25pt" to="22.8pt,206.65pt">
            <w10:wrap anchorx="margin" anchory="page"/>
          </v:line>
        </w:pict>
      </w:r>
      <w:r>
        <w:pict>
          <v:line id="_x0000_s1154" style="position:absolute;left:0;text-align:left;z-index:251700224;mso-position-horizontal-relative:margin;mso-position-vertical-relative:page" from="22.8pt,144.25pt" to="57.85pt,144.25pt">
            <w10:wrap anchorx="margin" anchory="page"/>
          </v:line>
        </w:pict>
      </w:r>
      <w:r>
        <w:pict>
          <v:line id="_x0000_s1153" style="position:absolute;left:0;text-align:left;z-index:251701248;mso-position-horizontal-relative:margin;mso-position-vertical-relative:page" from="57.85pt,144.25pt" to="57.85pt,206.65pt">
            <w10:wrap anchorx="margin" anchory="page"/>
          </v:line>
        </w:pict>
      </w:r>
      <w:r>
        <w:pict>
          <v:line id="_x0000_s1152" style="position:absolute;left:0;text-align:left;z-index:251702272;mso-position-horizontal-relative:margin;mso-position-vertical-relative:page" from="22.8pt,206.65pt" to="57.85pt,206.65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175E81">
        <w:rPr>
          <w:rFonts w:ascii="Bookman Old Style" w:eastAsia="Bookman Old Style" w:hAnsi="Bookman Old Style"/>
          <w:color w:val="000000"/>
          <w:sz w:val="24"/>
        </w:rPr>
        <w:tab/>
      </w:r>
      <w:r w:rsidR="00175E81">
        <w:rPr>
          <w:rFonts w:ascii="Bookman Old Style" w:eastAsia="Bookman Old Style" w:hAnsi="Bookman Old Style"/>
          <w:color w:val="000000"/>
          <w:sz w:val="24"/>
        </w:rPr>
        <w:tab/>
      </w:r>
      <w:r w:rsidR="00175E81">
        <w:rPr>
          <w:rFonts w:ascii="Bookman Old Style" w:eastAsia="Bookman Old Style" w:hAnsi="Bookman Old Style"/>
          <w:color w:val="000000"/>
          <w:sz w:val="24"/>
        </w:rPr>
        <w:tab/>
      </w:r>
      <w:r w:rsidR="00175E81">
        <w:rPr>
          <w:rFonts w:ascii="Bookman Old Style" w:eastAsia="Bookman Old Style" w:hAnsi="Bookman Old Style"/>
          <w:color w:val="000000"/>
          <w:sz w:val="24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151" style="position:absolute;left:0;text-align:left;z-index:251703296;mso-position-horizontal-relative:margin;mso-position-vertical-relative:page" from="512.4pt,144.25pt" to="512.4pt,206.65pt">
            <w10:wrap anchorx="margin" anchory="page"/>
          </v:line>
        </w:pict>
      </w:r>
      <w:r>
        <w:pict>
          <v:line id="_x0000_s1150" style="position:absolute;left:0;text-align:left;z-index:251704320;mso-position-horizontal-relative:margin;mso-position-vertical-relative:page" from="512.4pt,144.25pt" to="577.2pt,144.25pt">
            <w10:wrap anchorx="margin" anchory="page"/>
          </v:line>
        </w:pict>
      </w:r>
      <w:r>
        <w:pict>
          <v:line id="_x0000_s1149" style="position:absolute;left:0;text-align:left;z-index:251705344;mso-position-horizontal-relative:margin;mso-position-vertical-relative:page" from="577.2pt,144.25pt" to="577.2pt,206.65pt">
            <w10:wrap anchorx="margin" anchory="page"/>
          </v:line>
        </w:pict>
      </w:r>
      <w:r>
        <w:pict>
          <v:line id="_x0000_s1148" style="position:absolute;left:0;text-align:left;z-index:251706368;mso-position-horizontal-relative:margin;mso-position-vertical-relative:page" from="512.4pt,206.65pt" to="577.2pt,206.65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147" style="position:absolute;left:0;text-align:left;z-index:251707392;mso-position-horizontal-relative:margin;mso-position-vertical-relative:page" from="577.2pt,144.25pt" to="577.2pt,206.65pt">
            <w10:wrap anchorx="margin" anchory="page"/>
          </v:line>
        </w:pict>
      </w:r>
      <w:r>
        <w:pict>
          <v:line id="_x0000_s1146" style="position:absolute;left:0;text-align:left;z-index:251708416;mso-position-horizontal-relative:margin;mso-position-vertical-relative:page" from="577.2pt,144.25pt" to="697.9pt,144.25pt">
            <w10:wrap anchorx="margin" anchory="page"/>
          </v:line>
        </w:pict>
      </w:r>
      <w:r>
        <w:pict>
          <v:line id="_x0000_s1145" style="position:absolute;left:0;text-align:left;z-index:251709440;mso-position-horizontal-relative:margin;mso-position-vertical-relative:page" from="697.9pt,144.25pt" to="697.9pt,206.65pt">
            <w10:wrap anchorx="margin" anchory="page"/>
          </v:line>
        </w:pict>
      </w:r>
      <w:r>
        <w:pict>
          <v:line id="_x0000_s1144" style="position:absolute;left:0;text-align:left;z-index:251710464;mso-position-horizontal-relative:margin;mso-position-vertical-relative:page" from="577.2pt,206.65pt" to="697.9pt,206.65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143" style="position:absolute;left:0;text-align:left;z-index:251711488;mso-position-horizontal-relative:margin;mso-position-vertical-relative:page" from="697.9pt,144.25pt" to="697.9pt,206.65pt">
            <w10:wrap anchorx="margin" anchory="page"/>
          </v:line>
        </w:pict>
      </w:r>
      <w:r>
        <w:pict>
          <v:line id="_x0000_s1142" style="position:absolute;left:0;text-align:left;z-index:251712512;mso-position-horizontal-relative:margin;mso-position-vertical-relative:page" from="697.9pt,144.25pt" to="818.4pt,144.25pt">
            <w10:wrap anchorx="margin" anchory="page"/>
          </v:line>
        </w:pict>
      </w:r>
      <w:r>
        <w:pict>
          <v:line id="_x0000_s1141" style="position:absolute;left:0;text-align:left;z-index:251713536;mso-position-horizontal-relative:margin;mso-position-vertical-relative:page" from="818.4pt,144.25pt" to="818.4pt,206.65pt">
            <w10:wrap anchorx="margin" anchory="page"/>
          </v:line>
        </w:pict>
      </w:r>
      <w:r>
        <w:pict>
          <v:line id="_x0000_s1140" style="position:absolute;left:0;text-align:left;z-index:251714560;mso-position-horizontal-relative:margin;mso-position-vertical-relative:page" from="697.9pt,206.65pt" to="818.4pt,206.65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139" style="position:absolute;left:0;text-align:left;z-index:251715584;mso-position-horizontal-relative:margin;mso-position-vertical-relative:page" from="239.5pt,153.6pt" to="239.5pt,169.45pt" strokeweight="1pt">
            <w10:wrap anchorx="margin" anchory="page"/>
          </v:line>
        </w:pict>
      </w:r>
      <w:r>
        <w:pict>
          <v:line id="_x0000_s1138" style="position:absolute;left:0;text-align:left;z-index:251716608;mso-position-horizontal-relative:margin;mso-position-vertical-relative:page" from="271.2pt,153.6pt" to="271.2pt,169.45pt" strokeweight="1pt">
            <w10:wrap anchorx="margin" anchory="page"/>
          </v:line>
        </w:pict>
      </w:r>
      <w:r>
        <w:pict>
          <v:line id="_x0000_s1137" style="position:absolute;left:0;text-align:left;z-index:251717632;mso-position-horizontal-relative:margin;mso-position-vertical-relative:page" from="239.5pt,169.45pt" to="271.2pt,169.45pt" strokeweight="1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136" style="position:absolute;left:0;text-align:left;z-index:251718656;mso-position-horizontal-relative:margin;mso-position-vertical-relative:page" from="22.8pt,206.65pt" to="22.8pt,301.2pt">
            <w10:wrap anchorx="margin" anchory="page"/>
          </v:line>
        </w:pict>
      </w:r>
      <w:r>
        <w:pict>
          <v:line id="_x0000_s1135" style="position:absolute;left:0;text-align:left;z-index:251719680;mso-position-horizontal-relative:margin;mso-position-vertical-relative:page" from="22.8pt,206.65pt" to="57.85pt,206.65pt">
            <w10:wrap anchorx="margin" anchory="page"/>
          </v:line>
        </w:pict>
      </w:r>
      <w:r>
        <w:pict>
          <v:line id="_x0000_s1134" style="position:absolute;left:0;text-align:left;z-index:251720704;mso-position-horizontal-relative:margin;mso-position-vertical-relative:page" from="57.85pt,206.65pt" to="57.85pt,301.2pt">
            <w10:wrap anchorx="margin" anchory="page"/>
          </v:line>
        </w:pict>
      </w:r>
      <w:r>
        <w:pict>
          <v:line id="_x0000_s1133" style="position:absolute;left:0;text-align:left;z-index:251721728;mso-position-horizontal-relative:margin;mso-position-vertical-relative:page" from="22.8pt,301.2pt" to="57.85pt,301.2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132" style="position:absolute;left:0;text-align:left;z-index:251722752;mso-position-horizontal-relative:margin;mso-position-vertical-relative:page" from="336.25pt,218.65pt" to="336.25pt,224.4pt" strokecolor="#4d80bb" strokeweight="1pt">
            <w10:wrap anchorx="margin" anchory="page"/>
          </v:line>
        </w:pict>
      </w:r>
      <w:r>
        <w:pict>
          <v:line id="_x0000_s1131" style="position:absolute;left:0;text-align:left;z-index:251723776;mso-position-horizontal-relative:margin;mso-position-vertical-relative:page" from="349.9pt,218.65pt" to="349.9pt,224.4pt" strokecolor="#4d80bb" strokeweight="1pt">
            <w10:wrap anchorx="margin" anchory="page"/>
          </v:line>
        </w:pict>
      </w:r>
      <w:r>
        <w:pict>
          <v:line id="_x0000_s1130" style="position:absolute;left:0;text-align:left;z-index:251724800;mso-position-horizontal-relative:margin;mso-position-vertical-relative:page" from="336.25pt,224.4pt" to="349.9pt,224.4pt" strokecolor="#4d80bb" strokeweight="1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129" style="position:absolute;left:0;text-align:left;z-index:251725824;mso-position-horizontal-relative:margin;mso-position-vertical-relative:page" from="577.2pt,206.65pt" to="577.2pt,301.2pt">
            <w10:wrap anchorx="margin" anchory="page"/>
          </v:line>
        </w:pict>
      </w:r>
      <w:r>
        <w:pict>
          <v:line id="_x0000_s1128" style="position:absolute;left:0;text-align:left;z-index:251726848;mso-position-horizontal-relative:margin;mso-position-vertical-relative:page" from="577.2pt,206.65pt" to="697.9pt,206.65pt">
            <w10:wrap anchorx="margin" anchory="page"/>
          </v:line>
        </w:pict>
      </w:r>
      <w:r>
        <w:pict>
          <v:line id="_x0000_s1127" style="position:absolute;left:0;text-align:left;z-index:251727872;mso-position-horizontal-relative:margin;mso-position-vertical-relative:page" from="697.9pt,206.65pt" to="697.9pt,301.2pt">
            <w10:wrap anchorx="margin" anchory="page"/>
          </v:line>
        </w:pict>
      </w:r>
      <w:r>
        <w:pict>
          <v:line id="_x0000_s1126" style="position:absolute;left:0;text-align:left;z-index:251728896;mso-position-horizontal-relative:margin;mso-position-vertical-relative:page" from="577.2pt,301.2pt" to="697.9pt,301.2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125" style="position:absolute;left:0;text-align:left;z-index:251729920;mso-position-horizontal-relative:margin;mso-position-vertical-relative:page" from="697.9pt,206.65pt" to="697.9pt,301.2pt">
            <w10:wrap anchorx="margin" anchory="page"/>
          </v:line>
        </w:pict>
      </w:r>
      <w:r>
        <w:pict>
          <v:line id="_x0000_s1124" style="position:absolute;left:0;text-align:left;z-index:251730944;mso-position-horizontal-relative:margin;mso-position-vertical-relative:page" from="697.9pt,206.65pt" to="818.4pt,206.65pt">
            <w10:wrap anchorx="margin" anchory="page"/>
          </v:line>
        </w:pict>
      </w:r>
      <w:r>
        <w:pict>
          <v:line id="_x0000_s1123" style="position:absolute;left:0;text-align:left;z-index:251731968;mso-position-horizontal-relative:margin;mso-position-vertical-relative:page" from="818.4pt,206.65pt" to="818.4pt,301.2pt">
            <w10:wrap anchorx="margin" anchory="page"/>
          </v:line>
        </w:pict>
      </w:r>
      <w:r>
        <w:pict>
          <v:line id="_x0000_s1122" style="position:absolute;left:0;text-align:left;z-index:251732992;mso-position-horizontal-relative:margin;mso-position-vertical-relative:page" from="697.9pt,301.2pt" to="818.4pt,301.2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121" style="position:absolute;left:0;text-align:left;z-index:251734016;mso-position-horizontal-relative:margin;mso-position-vertical-relative:page" from="253.45pt,218.9pt" to="253.45pt,225.1pt" strokecolor="#4d80bb" strokeweight="1pt">
            <w10:wrap anchorx="margin" anchory="page"/>
          </v:line>
        </w:pict>
      </w:r>
      <w:r>
        <w:pict>
          <v:line id="_x0000_s1120" style="position:absolute;left:0;text-align:left;z-index:251735040;mso-position-horizontal-relative:margin;mso-position-vertical-relative:page" from="271.2pt,218.9pt" to="271.2pt,225.1pt" strokecolor="#4d80bb" strokeweight="1pt">
            <w10:wrap anchorx="margin" anchory="page"/>
          </v:line>
        </w:pict>
      </w:r>
      <w:r>
        <w:pict>
          <v:line id="_x0000_s1119" style="position:absolute;left:0;text-align:left;z-index:251736064;mso-position-horizontal-relative:margin;mso-position-vertical-relative:page" from="253.45pt,225.1pt" to="271.2pt,225.1pt" strokecolor="#4d80bb" strokeweight="1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118" style="position:absolute;left:0;text-align:left;z-index:251737088;mso-position-horizontal-relative:margin;mso-position-vertical-relative:page" from="271.2pt,217.45pt" to="271.2pt,225.1pt" strokecolor="#4d80bb" strokeweight="1pt">
            <w10:wrap anchorx="margin" anchory="page"/>
          </v:line>
        </w:pict>
      </w:r>
      <w:r>
        <w:pict>
          <v:line id="_x0000_s1117" style="position:absolute;left:0;text-align:left;z-index:251738112;mso-position-horizontal-relative:margin;mso-position-vertical-relative:page" from="4in,217.45pt" to="4in,225.1pt" strokecolor="#4d80bb" strokeweight="1pt">
            <w10:wrap anchorx="margin" anchory="page"/>
          </v:line>
        </w:pict>
      </w:r>
      <w:r>
        <w:pict>
          <v:line id="_x0000_s1116" style="position:absolute;left:0;text-align:left;z-index:251739136;mso-position-horizontal-relative:margin;mso-position-vertical-relative:page" from="271.2pt,225.1pt" to="4in,225.1pt" strokecolor="#4d80bb" strokeweight="1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115" style="position:absolute;left:0;text-align:left;z-index:251740160;mso-position-horizontal-relative:margin;mso-position-vertical-relative:page" from="323.75pt,217.45pt" to="323.75pt,224.4pt" strokecolor="#4d80bb" strokeweight="1pt">
            <w10:wrap anchorx="margin" anchory="page"/>
          </v:line>
        </w:pict>
      </w:r>
      <w:r>
        <w:pict>
          <v:line id="_x0000_s1114" style="position:absolute;left:0;text-align:left;z-index:251741184;mso-position-horizontal-relative:margin;mso-position-vertical-relative:page" from="336.25pt,217.45pt" to="336.25pt,224.4pt" strokecolor="#4d80bb" strokeweight="1pt">
            <w10:wrap anchorx="margin" anchory="page"/>
          </v:line>
        </w:pict>
      </w:r>
      <w:r>
        <w:pict>
          <v:line id="_x0000_s1113" style="position:absolute;left:0;text-align:left;z-index:251742208;mso-position-horizontal-relative:margin;mso-position-vertical-relative:page" from="323.75pt,224.4pt" to="336.25pt,224.4pt" strokecolor="#4d80bb" strokeweight="1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112" style="position:absolute;left:0;text-align:left;z-index:251743232;mso-position-horizontal-relative:margin;mso-position-vertical-relative:page" from="271.2pt,243.1pt" to="271.2pt,301.2pt" strokeweight="1pt">
            <w10:wrap anchorx="margin" anchory="page"/>
          </v:line>
        </w:pict>
      </w:r>
      <w:r>
        <w:pict>
          <v:line id="_x0000_s1111" style="position:absolute;left:0;text-align:left;z-index:251744256;mso-position-horizontal-relative:margin;mso-position-vertical-relative:page" from="271.2pt,243.1pt" to="336.25pt,243.1pt" strokeweight="1pt">
            <w10:wrap anchorx="margin" anchory="page"/>
          </v:line>
        </w:pict>
      </w:r>
      <w:r>
        <w:pict>
          <v:line id="_x0000_s1110" style="position:absolute;left:0;text-align:left;z-index:251745280;mso-position-horizontal-relative:margin;mso-position-vertical-relative:page" from="336.25pt,243.1pt" to="336.25pt,301.2pt" strokeweight="1pt">
            <w10:wrap anchorx="margin" anchory="page"/>
          </v:line>
        </w:pict>
      </w:r>
      <w:r>
        <w:pict>
          <v:line id="_x0000_s1109" style="position:absolute;left:0;text-align:left;z-index:251746304;mso-position-horizontal-relative:margin;mso-position-vertical-relative:page" from="271.2pt,301.2pt" to="336.25pt,301.2pt" strokeweight="1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108" style="position:absolute;left:0;text-align:left;z-index:251747328;mso-position-horizontal-relative:margin;mso-position-vertical-relative:page" from="22.8pt,301.2pt" to="22.8pt,372.7pt">
            <w10:wrap anchorx="margin" anchory="page"/>
          </v:line>
        </w:pict>
      </w:r>
      <w:r>
        <w:pict>
          <v:line id="_x0000_s1107" style="position:absolute;left:0;text-align:left;z-index:251748352;mso-position-horizontal-relative:margin;mso-position-vertical-relative:page" from="22.8pt,301.2pt" to="57.85pt,301.2pt">
            <w10:wrap anchorx="margin" anchory="page"/>
          </v:line>
        </w:pict>
      </w:r>
      <w:r>
        <w:pict>
          <v:line id="_x0000_s1106" style="position:absolute;left:0;text-align:left;z-index:251749376;mso-position-horizontal-relative:margin;mso-position-vertical-relative:page" from="57.85pt,301.2pt" to="57.85pt,372.7pt">
            <w10:wrap anchorx="margin" anchory="page"/>
          </v:line>
        </w:pict>
      </w:r>
      <w:r>
        <w:pict>
          <v:line id="_x0000_s1105" style="position:absolute;left:0;text-align:left;z-index:251750400;mso-position-horizontal-relative:margin;mso-position-vertical-relative:page" from="22.8pt,372.7pt" to="57.85pt,372.7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101" style="position:absolute;left:0;text-align:left;z-index:251754496;mso-position-horizontal-relative:margin;mso-position-vertical-relative:page" from="271.2pt,301.2pt" to="271.2pt,372.7pt">
            <w10:wrap anchorx="margin" anchory="page"/>
          </v:line>
        </w:pict>
      </w:r>
      <w:r>
        <w:pict>
          <v:line id="_x0000_s1100" style="position:absolute;left:0;text-align:left;z-index:251755520;mso-position-horizontal-relative:margin;mso-position-vertical-relative:page" from="271.2pt,301.2pt" to="336.25pt,301.2pt">
            <w10:wrap anchorx="margin" anchory="page"/>
          </v:line>
        </w:pict>
      </w:r>
      <w:r>
        <w:pict>
          <v:line id="_x0000_s1099" style="position:absolute;left:0;text-align:left;z-index:251756544;mso-position-horizontal-relative:margin;mso-position-vertical-relative:page" from="336.25pt,301.2pt" to="336.25pt,372.7pt">
            <w10:wrap anchorx="margin" anchory="page"/>
          </v:line>
        </w:pict>
      </w:r>
      <w:r>
        <w:pict>
          <v:line id="_x0000_s1098" style="position:absolute;left:0;text-align:left;z-index:251757568;mso-position-horizontal-relative:margin;mso-position-vertical-relative:page" from="271.2pt,372.7pt" to="336.25pt,372.7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097" style="position:absolute;left:0;text-align:left;z-index:251758592;mso-position-horizontal-relative:margin;mso-position-vertical-relative:page" from="336.25pt,301.2pt" to="336.25pt,372.7pt">
            <w10:wrap anchorx="margin" anchory="page"/>
          </v:line>
        </w:pict>
      </w:r>
      <w:r>
        <w:pict>
          <v:line id="_x0000_s1096" style="position:absolute;left:0;text-align:left;z-index:251759616;mso-position-horizontal-relative:margin;mso-position-vertical-relative:page" from="336.25pt,301.2pt" to="421.2pt,301.2pt">
            <w10:wrap anchorx="margin" anchory="page"/>
          </v:line>
        </w:pict>
      </w:r>
      <w:r>
        <w:pict>
          <v:line id="_x0000_s1095" style="position:absolute;left:0;text-align:left;z-index:251760640;mso-position-horizontal-relative:margin;mso-position-vertical-relative:page" from="421.2pt,301.2pt" to="421.2pt,372.7pt">
            <w10:wrap anchorx="margin" anchory="page"/>
          </v:line>
        </w:pict>
      </w:r>
      <w:r>
        <w:pict>
          <v:line id="_x0000_s1094" style="position:absolute;left:0;text-align:left;z-index:251761664;mso-position-horizontal-relative:margin;mso-position-vertical-relative:page" from="336.25pt,372.7pt" to="421.2pt,372.7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093" style="position:absolute;left:0;text-align:left;z-index:251762688;mso-position-horizontal-relative:margin;mso-position-vertical-relative:page" from="421.2pt,301.2pt" to="421.2pt,372.7pt">
            <w10:wrap anchorx="margin" anchory="page"/>
          </v:line>
        </w:pict>
      </w:r>
      <w:r>
        <w:pict>
          <v:line id="_x0000_s1092" style="position:absolute;left:0;text-align:left;z-index:251763712;mso-position-horizontal-relative:margin;mso-position-vertical-relative:page" from="421.2pt,301.2pt" to="512.4pt,301.2pt">
            <w10:wrap anchorx="margin" anchory="page"/>
          </v:line>
        </w:pict>
      </w:r>
      <w:r>
        <w:pict>
          <v:line id="_x0000_s1091" style="position:absolute;left:0;text-align:left;z-index:251764736;mso-position-horizontal-relative:margin;mso-position-vertical-relative:page" from="512.4pt,301.2pt" to="512.4pt,372.7pt">
            <w10:wrap anchorx="margin" anchory="page"/>
          </v:line>
        </w:pict>
      </w:r>
      <w:r>
        <w:pict>
          <v:line id="_x0000_s1090" style="position:absolute;left:0;text-align:left;z-index:251765760;mso-position-horizontal-relative:margin;mso-position-vertical-relative:page" from="421.2pt,372.7pt" to="512.4pt,372.7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089" style="position:absolute;left:0;text-align:left;z-index:251766784;mso-position-horizontal-relative:margin;mso-position-vertical-relative:page" from="512.4pt,301.2pt" to="512.4pt,372.7pt">
            <w10:wrap anchorx="margin" anchory="page"/>
          </v:line>
        </w:pict>
      </w:r>
      <w:r>
        <w:pict>
          <v:line id="_x0000_s1088" style="position:absolute;left:0;text-align:left;z-index:251767808;mso-position-horizontal-relative:margin;mso-position-vertical-relative:page" from="512.4pt,301.2pt" to="577.2pt,301.2pt">
            <w10:wrap anchorx="margin" anchory="page"/>
          </v:line>
        </w:pict>
      </w:r>
      <w:r>
        <w:pict>
          <v:line id="_x0000_s1087" style="position:absolute;left:0;text-align:left;z-index:251768832;mso-position-horizontal-relative:margin;mso-position-vertical-relative:page" from="577.2pt,301.2pt" to="577.2pt,372.7pt">
            <w10:wrap anchorx="margin" anchory="page"/>
          </v:line>
        </w:pict>
      </w:r>
      <w:r>
        <w:pict>
          <v:line id="_x0000_s1086" style="position:absolute;left:0;text-align:left;z-index:251769856;mso-position-horizontal-relative:margin;mso-position-vertical-relative:page" from="512.4pt,372.7pt" to="577.2pt,372.7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085" style="position:absolute;left:0;text-align:left;z-index:251770880;mso-position-horizontal-relative:margin;mso-position-vertical-relative:page" from="577.2pt,301.2pt" to="577.2pt,372.7pt">
            <w10:wrap anchorx="margin" anchory="page"/>
          </v:line>
        </w:pict>
      </w:r>
      <w:r>
        <w:pict>
          <v:line id="_x0000_s1084" style="position:absolute;left:0;text-align:left;z-index:251771904;mso-position-horizontal-relative:margin;mso-position-vertical-relative:page" from="577.2pt,301.2pt" to="697.9pt,301.2pt">
            <w10:wrap anchorx="margin" anchory="page"/>
          </v:line>
        </w:pict>
      </w:r>
      <w:r>
        <w:pict>
          <v:line id="_x0000_s1083" style="position:absolute;left:0;text-align:left;z-index:251772928;mso-position-horizontal-relative:margin;mso-position-vertical-relative:page" from="697.9pt,301.2pt" to="697.9pt,372.7pt">
            <w10:wrap anchorx="margin" anchory="page"/>
          </v:line>
        </w:pict>
      </w:r>
      <w:r>
        <w:pict>
          <v:line id="_x0000_s1082" style="position:absolute;left:0;text-align:left;z-index:251773952;mso-position-horizontal-relative:margin;mso-position-vertical-relative:page" from="577.2pt,372.7pt" to="697.9pt,372.7pt">
            <w10:wrap anchorx="margin" anchory="page"/>
          </v:line>
        </w:pict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0736C8"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pict>
          <v:line id="_x0000_s1081" style="position:absolute;left:0;text-align:left;z-index:251774976;mso-position-horizontal-relative:margin;mso-position-vertical-relative:page" from="697.9pt,301.2pt" to="697.9pt,372.7pt">
            <w10:wrap anchorx="margin" anchory="page"/>
          </v:line>
        </w:pict>
      </w:r>
      <w:r>
        <w:pict>
          <v:line id="_x0000_s1080" style="position:absolute;left:0;text-align:left;z-index:251776000;mso-position-horizontal-relative:margin;mso-position-vertical-relative:page" from="697.9pt,301.2pt" to="818.4pt,301.2pt">
            <w10:wrap anchorx="margin" anchory="page"/>
          </v:line>
        </w:pict>
      </w:r>
      <w:r>
        <w:pict>
          <v:line id="_x0000_s1079" style="position:absolute;left:0;text-align:left;z-index:251777024;mso-position-horizontal-relative:margin;mso-position-vertical-relative:page" from="818.4pt,301.2pt" to="818.4pt,372.7pt">
            <w10:wrap anchorx="margin" anchory="page"/>
          </v:line>
        </w:pict>
      </w:r>
      <w:r>
        <w:pict>
          <v:line id="_x0000_s1078" style="position:absolute;left:0;text-align:left;z-index:251778048;mso-position-horizontal-relative:margin;mso-position-vertical-relative:page" from="697.9pt,372.7pt" to="818.4pt,372.7pt">
            <w10:wrap anchorx="margin" anchory="page"/>
          </v:line>
        </w:pict>
      </w:r>
    </w:p>
    <w:p w:rsidR="000736C8" w:rsidRPr="000736C8" w:rsidRDefault="000736C8" w:rsidP="00175E81">
      <w:pPr>
        <w:spacing w:line="360" w:lineRule="auto"/>
        <w:jc w:val="both"/>
        <w:rPr>
          <w:rFonts w:eastAsia="Arial Unicode MS"/>
          <w:sz w:val="24"/>
          <w:szCs w:val="24"/>
          <w:lang w:val="id-ID"/>
        </w:rPr>
      </w:pPr>
      <w:r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175E81">
        <w:rPr>
          <w:rFonts w:ascii="Bookman Old Style" w:eastAsia="Bookman Old Style" w:hAnsi="Bookman Old Style"/>
          <w:color w:val="000000"/>
          <w:sz w:val="24"/>
        </w:rPr>
        <w:tab/>
      </w:r>
      <w:r w:rsidR="00175E81">
        <w:rPr>
          <w:rFonts w:ascii="Bookman Old Style" w:eastAsia="Bookman Old Style" w:hAnsi="Bookman Old Style"/>
          <w:color w:val="000000"/>
          <w:sz w:val="24"/>
        </w:rPr>
        <w:tab/>
      </w:r>
      <w:r w:rsidR="00175E81">
        <w:rPr>
          <w:rFonts w:ascii="Bookman Old Style" w:eastAsia="Bookman Old Style" w:hAnsi="Bookman Old Style"/>
          <w:color w:val="000000"/>
          <w:sz w:val="24"/>
        </w:rPr>
        <w:tab/>
      </w:r>
      <w:r w:rsidR="00175E81">
        <w:rPr>
          <w:rFonts w:ascii="Bookman Old Style" w:eastAsia="Bookman Old Style" w:hAnsi="Bookman Old Style"/>
          <w:color w:val="000000"/>
          <w:sz w:val="24"/>
        </w:rPr>
        <w:tab/>
      </w:r>
      <w:r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5E6D99">
        <w:pict>
          <v:line id="_x0000_s1077" style="position:absolute;left:0;text-align:left;z-index:251779072;mso-position-horizontal-relative:margin;mso-position-vertical-relative:page" from="22.8pt,372.7pt" to="22.8pt,443.5pt">
            <w10:wrap anchorx="margin" anchory="page"/>
          </v:line>
        </w:pict>
      </w:r>
      <w:r w:rsidR="005E6D99">
        <w:pict>
          <v:line id="_x0000_s1076" style="position:absolute;left:0;text-align:left;z-index:251780096;mso-position-horizontal-relative:margin;mso-position-vertical-relative:page" from="22.8pt,372.7pt" to="57.85pt,372.7pt">
            <w10:wrap anchorx="margin" anchory="page"/>
          </v:line>
        </w:pict>
      </w:r>
      <w:r w:rsidR="005E6D99">
        <w:pict>
          <v:line id="_x0000_s1075" style="position:absolute;left:0;text-align:left;z-index:251781120;mso-position-horizontal-relative:margin;mso-position-vertical-relative:page" from="57.85pt,372.7pt" to="57.85pt,443.5pt">
            <w10:wrap anchorx="margin" anchory="page"/>
          </v:line>
        </w:pict>
      </w:r>
      <w:r w:rsidR="005E6D99">
        <w:pict>
          <v:line id="_x0000_s1074" style="position:absolute;left:0;text-align:left;z-index:251782144;mso-position-horizontal-relative:margin;mso-position-vertical-relative:page" from="22.8pt,443.5pt" to="57.85pt,443.5pt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5E6D99">
        <w:pict>
          <v:line id="_x0000_s1073" style="position:absolute;left:0;text-align:left;z-index:251783168;mso-position-horizontal-relative:margin;mso-position-vertical-relative:page" from="271.2pt,372.7pt" to="271.2pt,443.5pt">
            <w10:wrap anchorx="margin" anchory="page"/>
          </v:line>
        </w:pict>
      </w:r>
      <w:r w:rsidR="005E6D99">
        <w:pict>
          <v:line id="_x0000_s1072" style="position:absolute;left:0;text-align:left;z-index:251784192;mso-position-horizontal-relative:margin;mso-position-vertical-relative:page" from="271.2pt,372.7pt" to="336.25pt,372.7pt">
            <w10:wrap anchorx="margin" anchory="page"/>
          </v:line>
        </w:pict>
      </w:r>
      <w:r w:rsidR="005E6D99">
        <w:pict>
          <v:line id="_x0000_s1071" style="position:absolute;left:0;text-align:left;z-index:251785216;mso-position-horizontal-relative:margin;mso-position-vertical-relative:page" from="336.25pt,372.7pt" to="336.25pt,443.5pt">
            <w10:wrap anchorx="margin" anchory="page"/>
          </v:line>
        </w:pict>
      </w:r>
      <w:r w:rsidR="005E6D99">
        <w:pict>
          <v:line id="_x0000_s1070" style="position:absolute;left:0;text-align:left;z-index:251786240;mso-position-horizontal-relative:margin;mso-position-vertical-relative:page" from="271.2pt,443.5pt" to="336.25pt,443.5pt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5E6D99">
        <w:pict>
          <v:line id="_x0000_s1069" style="position:absolute;left:0;text-align:left;z-index:251787264;mso-position-horizontal-relative:margin;mso-position-vertical-relative:page" from="336.25pt,372.7pt" to="336.25pt,443.5pt">
            <w10:wrap anchorx="margin" anchory="page"/>
          </v:line>
        </w:pict>
      </w:r>
      <w:r w:rsidR="005E6D99">
        <w:pict>
          <v:line id="_x0000_s1068" style="position:absolute;left:0;text-align:left;z-index:251788288;mso-position-horizontal-relative:margin;mso-position-vertical-relative:page" from="336.25pt,372.7pt" to="421.2pt,372.7pt">
            <w10:wrap anchorx="margin" anchory="page"/>
          </v:line>
        </w:pict>
      </w:r>
      <w:r w:rsidR="005E6D99">
        <w:pict>
          <v:line id="_x0000_s1067" style="position:absolute;left:0;text-align:left;z-index:251789312;mso-position-horizontal-relative:margin;mso-position-vertical-relative:page" from="421.2pt,372.7pt" to="421.2pt,443.5pt">
            <w10:wrap anchorx="margin" anchory="page"/>
          </v:line>
        </w:pict>
      </w:r>
      <w:r w:rsidR="005E6D99">
        <w:pict>
          <v:line id="_x0000_s1066" style="position:absolute;left:0;text-align:left;z-index:251790336;mso-position-horizontal-relative:margin;mso-position-vertical-relative:page" from="336.25pt,443.5pt" to="421.2pt,443.5pt">
            <w10:wrap anchorx="margin" anchory="page"/>
          </v:line>
        </w:pict>
      </w:r>
      <w:r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>
        <w:rPr>
          <w:rFonts w:ascii="Bookman Old Style" w:eastAsia="Bookman Old Style" w:hAnsi="Bookman Old Style"/>
          <w:color w:val="000000"/>
          <w:sz w:val="24"/>
          <w:lang w:val="id-ID"/>
        </w:rPr>
        <w:tab/>
      </w:r>
      <w:r w:rsidR="005E6D99">
        <w:pict>
          <v:line id="_x0000_s1065" style="position:absolute;left:0;text-align:left;z-index:251791360;mso-position-horizontal-relative:margin;mso-position-vertical-relative:page" from="512.4pt,372.7pt" to="512.4pt,443.5pt">
            <w10:wrap anchorx="margin" anchory="page"/>
          </v:line>
        </w:pict>
      </w:r>
      <w:r w:rsidR="005E6D99">
        <w:pict>
          <v:line id="_x0000_s1064" style="position:absolute;left:0;text-align:left;z-index:251792384;mso-position-horizontal-relative:margin;mso-position-vertical-relative:page" from="512.4pt,372.7pt" to="577.2pt,372.7pt">
            <w10:wrap anchorx="margin" anchory="page"/>
          </v:line>
        </w:pict>
      </w:r>
      <w:r w:rsidR="005E6D99">
        <w:pict>
          <v:line id="_x0000_s1063" style="position:absolute;left:0;text-align:left;z-index:251793408;mso-position-horizontal-relative:margin;mso-position-vertical-relative:page" from="577.2pt,372.7pt" to="577.2pt,443.5pt">
            <w10:wrap anchorx="margin" anchory="page"/>
          </v:line>
        </w:pict>
      </w:r>
      <w:r w:rsidR="005E6D99">
        <w:pict>
          <v:line id="_x0000_s1062" style="position:absolute;left:0;text-align:left;z-index:251794432;mso-position-horizontal-relative:margin;mso-position-vertical-relative:page" from="512.4pt,443.5pt" to="577.2pt,443.5pt">
            <w10:wrap anchorx="margin" anchory="page"/>
          </v:line>
        </w:pict>
      </w:r>
      <w:r w:rsidR="00175E81">
        <w:rPr>
          <w:rFonts w:ascii="Bookman Old Style" w:eastAsia="Bookman Old Style" w:hAnsi="Bookman Old Style"/>
          <w:color w:val="000000"/>
          <w:sz w:val="24"/>
        </w:rPr>
        <w:tab/>
        <w:t xml:space="preserve">                      </w:t>
      </w:r>
      <w:r w:rsidR="00175E81">
        <w:rPr>
          <w:rFonts w:ascii="Bookman Old Style" w:eastAsia="Bookman Old Style" w:hAnsi="Bookman Old Style"/>
          <w:color w:val="000000"/>
          <w:sz w:val="24"/>
        </w:rPr>
        <w:tab/>
      </w:r>
      <w:r w:rsidR="00175E81">
        <w:rPr>
          <w:rFonts w:ascii="Bookman Old Style" w:eastAsia="Bookman Old Style" w:hAnsi="Bookman Old Style"/>
          <w:color w:val="000000"/>
          <w:sz w:val="24"/>
        </w:rPr>
        <w:tab/>
      </w:r>
      <w:r w:rsidR="00175E81">
        <w:rPr>
          <w:rFonts w:ascii="Bookman Old Style" w:eastAsia="Bookman Old Style" w:hAnsi="Bookman Old Style"/>
          <w:color w:val="000000"/>
          <w:sz w:val="24"/>
        </w:rPr>
        <w:tab/>
      </w:r>
      <w:r w:rsidR="00175E81">
        <w:rPr>
          <w:rFonts w:ascii="Bookman Old Style" w:eastAsia="Bookman Old Style" w:hAnsi="Bookman Old Style"/>
          <w:color w:val="000000"/>
          <w:sz w:val="24"/>
        </w:rPr>
        <w:tab/>
      </w:r>
      <w:r w:rsidR="00175E81">
        <w:rPr>
          <w:rFonts w:ascii="Bookman Old Style" w:eastAsia="Bookman Old Style" w:hAnsi="Bookman Old Style"/>
          <w:color w:val="000000"/>
          <w:sz w:val="24"/>
        </w:rPr>
        <w:tab/>
      </w:r>
      <w:r w:rsidR="00175E81">
        <w:rPr>
          <w:rFonts w:ascii="Bookman Old Style" w:eastAsia="Bookman Old Style" w:hAnsi="Bookman Old Style"/>
          <w:color w:val="000000"/>
          <w:sz w:val="24"/>
        </w:rPr>
        <w:tab/>
      </w:r>
      <w:r w:rsidR="00175E81">
        <w:rPr>
          <w:rFonts w:ascii="Bookman Old Style" w:eastAsia="Bookman Old Style" w:hAnsi="Bookman Old Style"/>
          <w:color w:val="000000"/>
          <w:sz w:val="24"/>
        </w:rPr>
        <w:tab/>
      </w:r>
      <w:proofErr w:type="spellStart"/>
      <w:r w:rsidR="00175E81">
        <w:rPr>
          <w:rFonts w:ascii="Bookman Old Style" w:eastAsia="Bookman Old Style" w:hAnsi="Bookman Old Style"/>
          <w:color w:val="000000"/>
          <w:sz w:val="24"/>
        </w:rPr>
        <w:t>Kepala</w:t>
      </w:r>
      <w:proofErr w:type="spellEnd"/>
      <w:r w:rsidR="00175E81">
        <w:rPr>
          <w:rFonts w:ascii="Bookman Old Style" w:eastAsia="Bookman Old Style" w:hAnsi="Bookman Old Style"/>
          <w:color w:val="000000"/>
          <w:sz w:val="24"/>
        </w:rPr>
        <w:t xml:space="preserve">, </w:t>
      </w:r>
    </w:p>
    <w:p w:rsidR="000736C8" w:rsidRPr="005E6D99" w:rsidRDefault="005E6D99" w:rsidP="005E6D99">
      <w:pPr>
        <w:tabs>
          <w:tab w:val="left" w:pos="11655"/>
        </w:tabs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  <w:lang w:val="id-ID"/>
        </w:rPr>
        <w:tab/>
      </w:r>
      <w:r>
        <w:rPr>
          <w:rFonts w:eastAsia="Arial Unicode MS"/>
          <w:noProof/>
          <w:sz w:val="24"/>
          <w:szCs w:val="24"/>
        </w:rPr>
        <w:drawing>
          <wp:inline distT="0" distB="0" distL="0" distR="0" wp14:anchorId="78AC4806" wp14:editId="045417E7">
            <wp:extent cx="1581150" cy="923209"/>
            <wp:effectExtent l="0" t="0" r="0" b="0"/>
            <wp:docPr id="8" name="Picture 8" descr="C:\Users\user\Downloads\stempel dispora + TTD KAD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tempel dispora + TTD KADIS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2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36C8" w:rsidRPr="000736C8" w:rsidRDefault="000736C8" w:rsidP="000736C8">
      <w:pPr>
        <w:spacing w:line="360" w:lineRule="auto"/>
        <w:ind w:left="5670"/>
        <w:contextualSpacing/>
        <w:rPr>
          <w:rFonts w:eastAsia="Times New Roman"/>
          <w:b/>
          <w:sz w:val="24"/>
          <w:szCs w:val="24"/>
        </w:rPr>
      </w:pPr>
      <w:r>
        <w:rPr>
          <w:rFonts w:eastAsia="Arial Unicode MS"/>
          <w:sz w:val="24"/>
          <w:szCs w:val="24"/>
          <w:lang w:val="id-ID"/>
        </w:rPr>
        <w:tab/>
      </w:r>
      <w:r>
        <w:rPr>
          <w:rFonts w:eastAsia="Arial Unicode MS"/>
          <w:sz w:val="24"/>
          <w:szCs w:val="24"/>
          <w:lang w:val="id-ID"/>
        </w:rPr>
        <w:tab/>
      </w:r>
      <w:r>
        <w:rPr>
          <w:rFonts w:eastAsia="Arial Unicode MS"/>
          <w:sz w:val="24"/>
          <w:szCs w:val="24"/>
          <w:lang w:val="id-ID"/>
        </w:rPr>
        <w:tab/>
      </w:r>
      <w:r>
        <w:rPr>
          <w:rFonts w:eastAsia="Arial Unicode MS"/>
          <w:sz w:val="24"/>
          <w:szCs w:val="24"/>
          <w:lang w:val="id-ID"/>
        </w:rPr>
        <w:tab/>
      </w:r>
      <w:r>
        <w:rPr>
          <w:rFonts w:eastAsia="Arial Unicode MS"/>
          <w:sz w:val="24"/>
          <w:szCs w:val="24"/>
          <w:lang w:val="id-ID"/>
        </w:rPr>
        <w:tab/>
      </w:r>
      <w:r>
        <w:rPr>
          <w:rFonts w:eastAsia="Arial Unicode MS"/>
          <w:sz w:val="24"/>
          <w:szCs w:val="24"/>
          <w:lang w:val="id-ID"/>
        </w:rPr>
        <w:tab/>
      </w:r>
      <w:r>
        <w:rPr>
          <w:rFonts w:eastAsia="Arial Unicode MS"/>
          <w:sz w:val="24"/>
          <w:szCs w:val="24"/>
          <w:lang w:val="id-ID"/>
        </w:rPr>
        <w:tab/>
      </w:r>
      <w:r>
        <w:rPr>
          <w:rFonts w:eastAsia="Arial Unicode MS"/>
          <w:sz w:val="24"/>
          <w:szCs w:val="24"/>
          <w:lang w:val="id-ID"/>
        </w:rPr>
        <w:tab/>
      </w:r>
      <w:r w:rsidRPr="000736C8">
        <w:rPr>
          <w:rFonts w:eastAsia="Arial Unicode MS"/>
          <w:sz w:val="24"/>
          <w:szCs w:val="24"/>
          <w:lang w:val="id-ID"/>
        </w:rPr>
        <w:tab/>
      </w:r>
      <w:r w:rsidRPr="000736C8">
        <w:rPr>
          <w:rFonts w:eastAsia="Times New Roman"/>
          <w:b/>
          <w:sz w:val="24"/>
          <w:szCs w:val="24"/>
        </w:rPr>
        <w:t>Drs. BUSTAVIDIA, MM.</w:t>
      </w:r>
    </w:p>
    <w:p w:rsidR="000736C8" w:rsidRPr="000736C8" w:rsidRDefault="000736C8" w:rsidP="000736C8">
      <w:pPr>
        <w:spacing w:line="360" w:lineRule="auto"/>
        <w:ind w:left="10852" w:firstLine="668"/>
        <w:contextualSpacing/>
        <w:rPr>
          <w:rFonts w:eastAsia="Times New Roman"/>
          <w:sz w:val="24"/>
          <w:szCs w:val="24"/>
          <w:lang w:val="id-ID"/>
        </w:rPr>
      </w:pPr>
      <w:r w:rsidRPr="000736C8">
        <w:rPr>
          <w:rFonts w:eastAsia="Times New Roman"/>
          <w:sz w:val="24"/>
          <w:szCs w:val="24"/>
        </w:rPr>
        <w:t>NIP : 19640501 199303 1 006</w:t>
      </w:r>
    </w:p>
    <w:p w:rsidR="00DE339C" w:rsidRPr="00175E81" w:rsidRDefault="00175E81">
      <w:pPr>
        <w:textAlignment w:val="baseline"/>
        <w:rPr>
          <w:rFonts w:eastAsia="Times New Roman"/>
          <w:color w:val="000000"/>
          <w:sz w:val="24"/>
        </w:rPr>
      </w:pPr>
      <w:r>
        <w:rPr>
          <w:rFonts w:ascii="Bookman Old Style" w:eastAsia="Bookman Old Style" w:hAnsi="Bookman Old Style"/>
          <w:color w:val="000000"/>
          <w:sz w:val="24"/>
          <w:lang w:val="id-ID"/>
        </w:rPr>
        <w:lastRenderedPageBreak/>
        <w:tab/>
      </w:r>
      <w:r w:rsidR="005E6D99">
        <w:pict>
          <v:line id="_x0000_s1050" style="position:absolute;z-index:251806720;mso-position-horizontal-relative:page;mso-position-vertical-relative:page" from="256.8pt,95.3pt" to="256.8pt,102.55pt">
            <w10:wrap anchorx="page" anchory="page"/>
          </v:line>
        </w:pict>
      </w:r>
    </w:p>
    <w:sectPr w:rsidR="00DE339C" w:rsidRPr="00175E81">
      <w:pgSz w:w="16838" w:h="11904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DE339C"/>
    <w:rsid w:val="000736C8"/>
    <w:rsid w:val="00175E81"/>
    <w:rsid w:val="005E6D99"/>
    <w:rsid w:val="00B7385B"/>
    <w:rsid w:val="00D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6C8"/>
    <w:rPr>
      <w:rFonts w:asciiTheme="minorHAnsi" w:eastAsiaTheme="minorHAnsi" w:hAnsiTheme="minorHAnsi" w:cstheme="minorBid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6C8"/>
    <w:rPr>
      <w:rFonts w:asciiTheme="minorHAnsi" w:eastAsiaTheme="minorHAnsi" w:hAnsiTheme="minorHAnsi" w:cstheme="minorBid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2020-07-01T05:07:00Z</dcterms:created>
  <dcterms:modified xsi:type="dcterms:W3CDTF">2020-07-01T05:07:00Z</dcterms:modified>
</cp:coreProperties>
</file>